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9E3" w:rsidRPr="002009E3" w:rsidRDefault="002009E3" w:rsidP="002009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009E3">
        <w:rPr>
          <w:rFonts w:ascii="Times New Roman" w:hAnsi="Times New Roman" w:cs="Times New Roman"/>
          <w:sz w:val="24"/>
          <w:szCs w:val="24"/>
        </w:rPr>
        <w:t xml:space="preserve">Государственное </w:t>
      </w:r>
      <w:r w:rsidR="006A1F7F" w:rsidRPr="002009E3">
        <w:rPr>
          <w:rFonts w:ascii="Times New Roman" w:hAnsi="Times New Roman" w:cs="Times New Roman"/>
          <w:sz w:val="24"/>
          <w:szCs w:val="24"/>
        </w:rPr>
        <w:t>бюджетное общеобразовательное</w:t>
      </w:r>
      <w:r w:rsidRPr="002009E3">
        <w:rPr>
          <w:rFonts w:ascii="Times New Roman" w:hAnsi="Times New Roman" w:cs="Times New Roman"/>
          <w:sz w:val="24"/>
          <w:szCs w:val="24"/>
        </w:rPr>
        <w:t xml:space="preserve"> учреждение </w:t>
      </w:r>
    </w:p>
    <w:p w:rsidR="002009E3" w:rsidRPr="002009E3" w:rsidRDefault="002009E3" w:rsidP="002009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009E3">
        <w:rPr>
          <w:rFonts w:ascii="Times New Roman" w:hAnsi="Times New Roman" w:cs="Times New Roman"/>
          <w:sz w:val="24"/>
          <w:szCs w:val="24"/>
        </w:rPr>
        <w:t>«</w:t>
      </w:r>
      <w:r w:rsidR="006A1F7F" w:rsidRPr="002009E3">
        <w:rPr>
          <w:rFonts w:ascii="Times New Roman" w:hAnsi="Times New Roman" w:cs="Times New Roman"/>
          <w:sz w:val="24"/>
          <w:szCs w:val="24"/>
        </w:rPr>
        <w:t>Чистопольская школа</w:t>
      </w:r>
      <w:r w:rsidRPr="002009E3">
        <w:rPr>
          <w:rFonts w:ascii="Times New Roman" w:hAnsi="Times New Roman" w:cs="Times New Roman"/>
          <w:sz w:val="24"/>
          <w:szCs w:val="24"/>
        </w:rPr>
        <w:t xml:space="preserve"> №10 для детей  с ограниченными возможностями здоровья»</w:t>
      </w:r>
    </w:p>
    <w:p w:rsidR="002009E3" w:rsidRPr="002009E3" w:rsidRDefault="002009E3" w:rsidP="002009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009E3" w:rsidRPr="002009E3" w:rsidRDefault="002009E3" w:rsidP="002009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009E3" w:rsidRPr="002009E3" w:rsidRDefault="002009E3" w:rsidP="002009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09E3" w:rsidRPr="002009E3" w:rsidRDefault="002009E3" w:rsidP="002009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42"/>
        <w:gridCol w:w="5050"/>
        <w:gridCol w:w="5054"/>
      </w:tblGrid>
      <w:tr w:rsidR="002009E3" w:rsidRPr="002009E3" w:rsidTr="002009E3">
        <w:tc>
          <w:tcPr>
            <w:tcW w:w="5212" w:type="dxa"/>
          </w:tcPr>
          <w:p w:rsidR="002009E3" w:rsidRPr="002009E3" w:rsidRDefault="002009E3" w:rsidP="002009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2009E3" w:rsidRPr="002009E3" w:rsidRDefault="002009E3" w:rsidP="002009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2009E3" w:rsidRPr="002009E3" w:rsidRDefault="002009E3" w:rsidP="002009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:rsidR="002009E3" w:rsidRPr="002009E3" w:rsidRDefault="004D6218" w:rsidP="002009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4488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bookmarkStart w:id="0" w:name="_GoBack"/>
            <w:bookmarkEnd w:id="0"/>
            <w:r w:rsidR="006A1F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08.2021</w:t>
            </w:r>
            <w:r w:rsidR="006A1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09E3" w:rsidRPr="002009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009E3" w:rsidRPr="002009E3" w:rsidRDefault="002009E3" w:rsidP="002009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009E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______/Набиуллина Г.Ш./</w:t>
            </w:r>
          </w:p>
          <w:p w:rsidR="002009E3" w:rsidRPr="002009E3" w:rsidRDefault="002009E3" w:rsidP="002009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2009E3" w:rsidRPr="002009E3" w:rsidRDefault="002009E3" w:rsidP="002009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2009E3" w:rsidRPr="002009E3" w:rsidRDefault="002009E3" w:rsidP="002009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2009E3" w:rsidRPr="002009E3" w:rsidRDefault="00644887" w:rsidP="002009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A1F7F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  <w:r w:rsidR="004D6218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  <w:r w:rsidR="006A1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09E3" w:rsidRPr="002009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009E3" w:rsidRPr="002009E3" w:rsidRDefault="002009E3" w:rsidP="002009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2009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</w:t>
            </w:r>
            <w:r w:rsidRPr="002009E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Михайлова М.Ю.</w:t>
            </w:r>
            <w:r w:rsidRPr="002009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</w:t>
            </w:r>
          </w:p>
        </w:tc>
        <w:tc>
          <w:tcPr>
            <w:tcW w:w="5212" w:type="dxa"/>
          </w:tcPr>
          <w:p w:rsidR="002009E3" w:rsidRPr="002009E3" w:rsidRDefault="002009E3" w:rsidP="002009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Согласовано                                                                                                                        Директор</w:t>
            </w:r>
          </w:p>
          <w:p w:rsidR="002009E3" w:rsidRPr="002009E3" w:rsidRDefault="006A1F7F" w:rsidP="002009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149</w:t>
            </w:r>
          </w:p>
          <w:p w:rsidR="002009E3" w:rsidRPr="002009E3" w:rsidRDefault="002009E3" w:rsidP="002009E3">
            <w:pPr>
              <w:shd w:val="clear" w:color="auto" w:fill="FFFFFF"/>
              <w:tabs>
                <w:tab w:val="left" w:pos="7037"/>
              </w:tabs>
              <w:ind w:right="819"/>
              <w:jc w:val="right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="004D621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6218">
              <w:rPr>
                <w:rFonts w:ascii="Times New Roman" w:hAnsi="Times New Roman" w:cs="Times New Roman"/>
                <w:sz w:val="24"/>
                <w:szCs w:val="24"/>
              </w:rPr>
              <w:t>августа 2021</w:t>
            </w:r>
            <w:r w:rsidR="006A1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009E3" w:rsidRPr="002009E3" w:rsidRDefault="002009E3" w:rsidP="002009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i/>
                <w:sz w:val="24"/>
                <w:szCs w:val="24"/>
              </w:rPr>
              <w:t>_______</w:t>
            </w:r>
            <w:r w:rsidRPr="002009E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/Сабирзянова И.М./</w:t>
            </w:r>
          </w:p>
        </w:tc>
      </w:tr>
    </w:tbl>
    <w:p w:rsidR="002009E3" w:rsidRPr="002009E3" w:rsidRDefault="002009E3" w:rsidP="00200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09E3" w:rsidRDefault="002009E3" w:rsidP="002009E3">
      <w:pPr>
        <w:jc w:val="center"/>
        <w:rPr>
          <w:rFonts w:ascii="Times New Roman" w:hAnsi="Times New Roman" w:cs="Times New Roman"/>
          <w:b/>
          <w:bCs/>
          <w:spacing w:val="-11"/>
          <w:sz w:val="24"/>
          <w:szCs w:val="24"/>
        </w:rPr>
      </w:pPr>
    </w:p>
    <w:p w:rsidR="002009E3" w:rsidRPr="002009E3" w:rsidRDefault="002009E3" w:rsidP="002009E3">
      <w:pPr>
        <w:jc w:val="center"/>
        <w:rPr>
          <w:rFonts w:ascii="Times New Roman" w:hAnsi="Times New Roman" w:cs="Times New Roman"/>
          <w:b/>
          <w:bCs/>
          <w:spacing w:val="-11"/>
          <w:sz w:val="24"/>
          <w:szCs w:val="24"/>
        </w:rPr>
      </w:pPr>
    </w:p>
    <w:p w:rsidR="002009E3" w:rsidRPr="002009E3" w:rsidRDefault="002009E3" w:rsidP="002009E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009E3">
        <w:rPr>
          <w:rFonts w:ascii="Times New Roman" w:hAnsi="Times New Roman" w:cs="Times New Roman"/>
          <w:b/>
          <w:bCs/>
          <w:spacing w:val="-11"/>
          <w:sz w:val="24"/>
          <w:szCs w:val="24"/>
        </w:rPr>
        <w:t>РАБОЧАЯ ПРОГРАММА</w:t>
      </w:r>
    </w:p>
    <w:p w:rsidR="002009E3" w:rsidRPr="002009E3" w:rsidRDefault="002009E3" w:rsidP="002009E3">
      <w:pPr>
        <w:shd w:val="clear" w:color="auto" w:fill="FFFFFF"/>
        <w:jc w:val="center"/>
        <w:rPr>
          <w:rFonts w:ascii="Times New Roman" w:hAnsi="Times New Roman" w:cs="Times New Roman"/>
          <w:spacing w:val="-10"/>
          <w:sz w:val="24"/>
          <w:szCs w:val="24"/>
        </w:rPr>
      </w:pPr>
      <w:r w:rsidRPr="002009E3">
        <w:rPr>
          <w:rFonts w:ascii="Times New Roman" w:hAnsi="Times New Roman" w:cs="Times New Roman"/>
          <w:spacing w:val="-10"/>
          <w:sz w:val="24"/>
          <w:szCs w:val="24"/>
        </w:rPr>
        <w:t>по предмету «Природоведение»</w:t>
      </w:r>
    </w:p>
    <w:p w:rsidR="002009E3" w:rsidRPr="002009E3" w:rsidRDefault="002009E3" w:rsidP="002009E3">
      <w:pPr>
        <w:shd w:val="clear" w:color="auto" w:fill="FFFFFF"/>
        <w:jc w:val="center"/>
        <w:rPr>
          <w:rFonts w:ascii="Times New Roman" w:hAnsi="Times New Roman" w:cs="Times New Roman"/>
          <w:spacing w:val="-9"/>
          <w:sz w:val="24"/>
          <w:szCs w:val="24"/>
        </w:rPr>
      </w:pPr>
      <w:r w:rsidRPr="002009E3">
        <w:rPr>
          <w:rFonts w:ascii="Times New Roman" w:hAnsi="Times New Roman" w:cs="Times New Roman"/>
          <w:spacing w:val="-9"/>
          <w:sz w:val="24"/>
          <w:szCs w:val="24"/>
        </w:rPr>
        <w:t>для 5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009E3">
        <w:rPr>
          <w:rFonts w:ascii="Times New Roman" w:hAnsi="Times New Roman" w:cs="Times New Roman"/>
          <w:spacing w:val="-9"/>
          <w:sz w:val="24"/>
          <w:szCs w:val="24"/>
        </w:rPr>
        <w:t>класса</w:t>
      </w:r>
    </w:p>
    <w:p w:rsidR="002009E3" w:rsidRPr="002009E3" w:rsidRDefault="002009E3" w:rsidP="002009E3">
      <w:pPr>
        <w:shd w:val="clear" w:color="auto" w:fill="FFFFFF"/>
        <w:tabs>
          <w:tab w:val="left" w:pos="7037"/>
        </w:tabs>
        <w:ind w:right="819"/>
        <w:rPr>
          <w:rFonts w:ascii="Times New Roman" w:hAnsi="Times New Roman" w:cs="Times New Roman"/>
          <w:spacing w:val="-6"/>
          <w:sz w:val="24"/>
          <w:szCs w:val="24"/>
        </w:rPr>
      </w:pPr>
    </w:p>
    <w:p w:rsidR="002009E3" w:rsidRPr="002009E3" w:rsidRDefault="002009E3" w:rsidP="002009E3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9"/>
          <w:sz w:val="24"/>
          <w:szCs w:val="24"/>
        </w:rPr>
      </w:pPr>
      <w:r w:rsidRPr="002009E3">
        <w:rPr>
          <w:rFonts w:ascii="Times New Roman" w:hAnsi="Times New Roman" w:cs="Times New Roman"/>
          <w:spacing w:val="-6"/>
          <w:sz w:val="24"/>
          <w:szCs w:val="24"/>
        </w:rPr>
        <w:t>Рассмотрено на заседании</w:t>
      </w:r>
      <w:r w:rsidRPr="002009E3">
        <w:rPr>
          <w:rFonts w:ascii="Times New Roman" w:hAnsi="Times New Roman" w:cs="Times New Roman"/>
          <w:spacing w:val="-6"/>
          <w:sz w:val="24"/>
          <w:szCs w:val="24"/>
        </w:rPr>
        <w:br/>
        <w:t>педагогического совета</w:t>
      </w:r>
      <w:r w:rsidRPr="002009E3">
        <w:rPr>
          <w:rFonts w:ascii="Times New Roman" w:hAnsi="Times New Roman" w:cs="Times New Roman"/>
          <w:spacing w:val="-6"/>
          <w:sz w:val="24"/>
          <w:szCs w:val="24"/>
        </w:rPr>
        <w:br/>
      </w:r>
      <w:r w:rsidRPr="002009E3">
        <w:rPr>
          <w:rFonts w:ascii="Times New Roman" w:hAnsi="Times New Roman" w:cs="Times New Roman"/>
          <w:spacing w:val="-9"/>
          <w:sz w:val="24"/>
          <w:szCs w:val="24"/>
        </w:rPr>
        <w:t>протокол № 1</w:t>
      </w:r>
    </w:p>
    <w:p w:rsidR="002009E3" w:rsidRPr="002009E3" w:rsidRDefault="006A1F7F" w:rsidP="002009E3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hAnsi="Times New Roman" w:cs="Times New Roman"/>
          <w:spacing w:val="-16"/>
          <w:sz w:val="24"/>
          <w:szCs w:val="24"/>
        </w:rPr>
        <w:t>о</w:t>
      </w:r>
      <w:r w:rsidR="002009E3" w:rsidRPr="002009E3">
        <w:rPr>
          <w:rFonts w:ascii="Times New Roman" w:hAnsi="Times New Roman" w:cs="Times New Roman"/>
          <w:spacing w:val="-16"/>
          <w:sz w:val="24"/>
          <w:szCs w:val="24"/>
        </w:rPr>
        <w:t xml:space="preserve">т </w:t>
      </w:r>
      <w:r w:rsidR="004D6218">
        <w:rPr>
          <w:rFonts w:ascii="Times New Roman" w:hAnsi="Times New Roman" w:cs="Times New Roman"/>
          <w:sz w:val="24"/>
          <w:szCs w:val="24"/>
        </w:rPr>
        <w:t>31 августа 2021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09E3" w:rsidRPr="002009E3">
        <w:rPr>
          <w:rFonts w:ascii="Times New Roman" w:hAnsi="Times New Roman" w:cs="Times New Roman"/>
          <w:sz w:val="24"/>
          <w:szCs w:val="24"/>
        </w:rPr>
        <w:t>г.</w:t>
      </w:r>
    </w:p>
    <w:p w:rsidR="002009E3" w:rsidRPr="002009E3" w:rsidRDefault="004D6218" w:rsidP="002009E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2021 - 2022</w:t>
      </w:r>
      <w:r w:rsidR="002009E3" w:rsidRPr="002009E3">
        <w:rPr>
          <w:rFonts w:ascii="Times New Roman" w:hAnsi="Times New Roman" w:cs="Times New Roman"/>
          <w:sz w:val="24"/>
          <w:szCs w:val="24"/>
        </w:rPr>
        <w:t xml:space="preserve"> учебный год       </w:t>
      </w:r>
    </w:p>
    <w:p w:rsidR="002009E3" w:rsidRPr="002009E3" w:rsidRDefault="002009E3" w:rsidP="002009E3">
      <w:pPr>
        <w:spacing w:after="0"/>
        <w:ind w:firstLine="720"/>
        <w:jc w:val="both"/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ar-SA"/>
        </w:rPr>
      </w:pPr>
      <w:r w:rsidRPr="002009E3">
        <w:rPr>
          <w:rFonts w:ascii="Times New Roman" w:hAnsi="Times New Roman" w:cs="Times New Roman"/>
          <w:sz w:val="24"/>
          <w:szCs w:val="24"/>
        </w:rPr>
        <w:lastRenderedPageBreak/>
        <w:t xml:space="preserve">     Планирование по предмету «Природоведение» в 5 классе составлено на основе АООП НОО ГБОУ «Чистопольская школа №10»,</w:t>
      </w:r>
      <w:r w:rsidRPr="002009E3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самостоятельно разработанной и утвержденной Школой (приказ № 74 от 22.05.2020 года) в соответствии с Федеральным Законом от 29 декабря 2012 № 273-ФЗ «Об образовании в Российской Федерации», Стандартом (Приказ В №1599 от 19.12.2014), с учетом Примерной АООП (далее - ПрАООП</w:t>
      </w:r>
      <w:r w:rsidRPr="002009E3"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ar-SA"/>
        </w:rPr>
        <w:t xml:space="preserve">). </w:t>
      </w:r>
    </w:p>
    <w:p w:rsidR="002009E3" w:rsidRPr="002009E3" w:rsidRDefault="002009E3" w:rsidP="002009E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09E3">
        <w:rPr>
          <w:rFonts w:ascii="Times New Roman" w:hAnsi="Times New Roman" w:cs="Times New Roman"/>
          <w:sz w:val="24"/>
          <w:szCs w:val="24"/>
        </w:rPr>
        <w:t xml:space="preserve">                 Учебник: Т. М. Лифанова, Е.Н. Соломина 5 класс Учебник для общеобразовательных организаций, реализующих адаптированные основные общеобразовательные программы. М Просвещение 2020 г. ФГОС ОВЗ, 160 с.</w:t>
      </w:r>
    </w:p>
    <w:p w:rsidR="002009E3" w:rsidRPr="002009E3" w:rsidRDefault="002009E3" w:rsidP="002009E3">
      <w:pPr>
        <w:shd w:val="clear" w:color="auto" w:fill="FFFFFF"/>
        <w:tabs>
          <w:tab w:val="left" w:pos="5602"/>
        </w:tabs>
        <w:spacing w:before="5"/>
        <w:rPr>
          <w:rFonts w:ascii="Times New Roman" w:hAnsi="Times New Roman" w:cs="Times New Roman"/>
          <w:sz w:val="24"/>
          <w:szCs w:val="24"/>
        </w:rPr>
      </w:pPr>
      <w:r w:rsidRPr="002009E3">
        <w:rPr>
          <w:rFonts w:ascii="Times New Roman" w:hAnsi="Times New Roman" w:cs="Times New Roman"/>
          <w:sz w:val="24"/>
          <w:szCs w:val="24"/>
        </w:rPr>
        <w:tab/>
        <w:t>.</w:t>
      </w:r>
    </w:p>
    <w:p w:rsidR="002009E3" w:rsidRPr="002009E3" w:rsidRDefault="002009E3" w:rsidP="002009E3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2009E3">
        <w:rPr>
          <w:rFonts w:ascii="Times New Roman" w:hAnsi="Times New Roman" w:cs="Times New Roman"/>
          <w:spacing w:val="-8"/>
          <w:sz w:val="24"/>
          <w:szCs w:val="24"/>
        </w:rPr>
        <w:t xml:space="preserve">Количество часов </w:t>
      </w:r>
    </w:p>
    <w:p w:rsidR="002009E3" w:rsidRPr="002009E3" w:rsidRDefault="003C12A2" w:rsidP="002009E3">
      <w:pPr>
        <w:shd w:val="clear" w:color="auto" w:fill="FFFFFF"/>
        <w:tabs>
          <w:tab w:val="left" w:leader="underscore" w:pos="1114"/>
          <w:tab w:val="left" w:leader="underscore" w:pos="3480"/>
        </w:tabs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hAnsi="Times New Roman" w:cs="Times New Roman"/>
          <w:spacing w:val="-26"/>
          <w:sz w:val="24"/>
          <w:szCs w:val="24"/>
        </w:rPr>
        <w:t>Всего 68</w:t>
      </w:r>
      <w:r w:rsidR="00C70A3C" w:rsidRPr="002009E3">
        <w:rPr>
          <w:rFonts w:ascii="Times New Roman" w:hAnsi="Times New Roman" w:cs="Times New Roman"/>
          <w:spacing w:val="-26"/>
          <w:sz w:val="24"/>
          <w:szCs w:val="24"/>
        </w:rPr>
        <w:t xml:space="preserve"> часов</w:t>
      </w:r>
      <w:r w:rsidR="002009E3" w:rsidRPr="002009E3">
        <w:rPr>
          <w:rFonts w:ascii="Times New Roman" w:hAnsi="Times New Roman" w:cs="Times New Roman"/>
          <w:spacing w:val="-7"/>
          <w:sz w:val="24"/>
          <w:szCs w:val="24"/>
        </w:rPr>
        <w:t xml:space="preserve">; в неделю   2 </w:t>
      </w:r>
      <w:r w:rsidR="002009E3" w:rsidRPr="002009E3">
        <w:rPr>
          <w:rFonts w:ascii="Times New Roman" w:hAnsi="Times New Roman" w:cs="Times New Roman"/>
          <w:spacing w:val="-13"/>
          <w:sz w:val="24"/>
          <w:szCs w:val="24"/>
        </w:rPr>
        <w:t>час.</w:t>
      </w:r>
    </w:p>
    <w:p w:rsidR="00C70A3C" w:rsidRPr="00C70A3C" w:rsidRDefault="004A04A3" w:rsidP="00C70A3C">
      <w:pPr>
        <w:shd w:val="clear" w:color="auto" w:fill="FFFFFF"/>
        <w:tabs>
          <w:tab w:val="left" w:leader="underscore" w:pos="1114"/>
          <w:tab w:val="left" w:leader="underscore" w:pos="3480"/>
        </w:tabs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hAnsi="Times New Roman" w:cs="Times New Roman"/>
          <w:spacing w:val="-13"/>
          <w:sz w:val="24"/>
          <w:szCs w:val="24"/>
        </w:rPr>
        <w:t>1 четверть - 17 часов; 2 четверть - 15</w:t>
      </w:r>
      <w:r w:rsidR="002009E3" w:rsidRPr="002009E3">
        <w:rPr>
          <w:rFonts w:ascii="Times New Roman" w:hAnsi="Times New Roman" w:cs="Times New Roman"/>
          <w:spacing w:val="-13"/>
          <w:sz w:val="24"/>
          <w:szCs w:val="24"/>
        </w:rPr>
        <w:t xml:space="preserve"> часов; 3 чет</w:t>
      </w:r>
      <w:r>
        <w:rPr>
          <w:rFonts w:ascii="Times New Roman" w:hAnsi="Times New Roman" w:cs="Times New Roman"/>
          <w:spacing w:val="-13"/>
          <w:sz w:val="24"/>
          <w:szCs w:val="24"/>
        </w:rPr>
        <w:t>верть - 20 часа; 4 четверть - 16</w:t>
      </w:r>
      <w:r w:rsidR="002009E3" w:rsidRPr="002009E3">
        <w:rPr>
          <w:rFonts w:ascii="Times New Roman" w:hAnsi="Times New Roman" w:cs="Times New Roman"/>
          <w:spacing w:val="-13"/>
          <w:sz w:val="24"/>
          <w:szCs w:val="24"/>
        </w:rPr>
        <w:t xml:space="preserve"> часов.</w:t>
      </w:r>
    </w:p>
    <w:p w:rsidR="002009E3" w:rsidRPr="00C70A3C" w:rsidRDefault="002009E3" w:rsidP="002009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A3C">
        <w:rPr>
          <w:rFonts w:ascii="Times New Roman" w:hAnsi="Times New Roman" w:cs="Times New Roman"/>
          <w:b/>
          <w:sz w:val="24"/>
          <w:szCs w:val="24"/>
        </w:rPr>
        <w:t xml:space="preserve">  Планируемые результаты изучения предмета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4111"/>
        <w:gridCol w:w="7371"/>
        <w:gridCol w:w="1985"/>
      </w:tblGrid>
      <w:tr w:rsidR="002009E3" w:rsidRPr="00C70A3C" w:rsidTr="00DA295D">
        <w:tc>
          <w:tcPr>
            <w:tcW w:w="5920" w:type="dxa"/>
            <w:gridSpan w:val="2"/>
          </w:tcPr>
          <w:p w:rsidR="002009E3" w:rsidRPr="00C70A3C" w:rsidRDefault="002009E3" w:rsidP="002009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7371" w:type="dxa"/>
          </w:tcPr>
          <w:p w:rsidR="002009E3" w:rsidRPr="00C70A3C" w:rsidRDefault="002009E3" w:rsidP="00C70A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1985" w:type="dxa"/>
          </w:tcPr>
          <w:p w:rsidR="002009E3" w:rsidRPr="00C70A3C" w:rsidRDefault="002009E3" w:rsidP="002009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C70A3C" w:rsidRPr="00C70A3C" w:rsidTr="00DA295D">
        <w:trPr>
          <w:trHeight w:val="780"/>
        </w:trPr>
        <w:tc>
          <w:tcPr>
            <w:tcW w:w="1809" w:type="dxa"/>
          </w:tcPr>
          <w:p w:rsidR="002009E3" w:rsidRPr="00C70A3C" w:rsidRDefault="002009E3" w:rsidP="002009E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научится</w:t>
            </w:r>
          </w:p>
        </w:tc>
        <w:tc>
          <w:tcPr>
            <w:tcW w:w="4111" w:type="dxa"/>
          </w:tcPr>
          <w:p w:rsidR="002009E3" w:rsidRPr="00C70A3C" w:rsidRDefault="002009E3" w:rsidP="002009E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7371" w:type="dxa"/>
            <w:vMerge w:val="restart"/>
          </w:tcPr>
          <w:p w:rsidR="002009E3" w:rsidRPr="00C70A3C" w:rsidRDefault="002009E3" w:rsidP="00C70A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УД</w:t>
            </w:r>
          </w:p>
          <w:p w:rsidR="002009E3" w:rsidRPr="00C70A3C" w:rsidRDefault="002009E3" w:rsidP="002009E3">
            <w:pPr>
              <w:numPr>
                <w:ilvl w:val="0"/>
                <w:numId w:val="1"/>
              </w:numPr>
              <w:spacing w:after="0" w:line="240" w:lineRule="auto"/>
              <w:ind w:left="232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 (определять необходимые действие(я)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познавательных задач)</w:t>
            </w:r>
          </w:p>
          <w:p w:rsidR="002009E3" w:rsidRPr="00C70A3C" w:rsidRDefault="002009E3" w:rsidP="002009E3">
            <w:pPr>
              <w:numPr>
                <w:ilvl w:val="0"/>
                <w:numId w:val="1"/>
              </w:numPr>
              <w:spacing w:after="0" w:line="240" w:lineRule="auto"/>
              <w:ind w:left="23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 (определять совместно с </w:t>
            </w:r>
            <w:r w:rsidRPr="00C70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педагогом и сверстниками критерии планируемых результатов и критерии оценки своей учебной деятельности, оценивать свою деятельность, аргументируя причины достижения или отсутствия планируемого результата);</w:t>
            </w:r>
          </w:p>
          <w:p w:rsidR="002009E3" w:rsidRPr="00C70A3C" w:rsidRDefault="002009E3" w:rsidP="002009E3">
            <w:pPr>
              <w:numPr>
                <w:ilvl w:val="0"/>
                <w:numId w:val="1"/>
              </w:numPr>
              <w:spacing w:after="0" w:line="240" w:lineRule="auto"/>
              <w:ind w:left="23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решения:</w:t>
            </w:r>
          </w:p>
          <w:p w:rsidR="002009E3" w:rsidRPr="00C70A3C" w:rsidRDefault="002009E3" w:rsidP="002009E3">
            <w:pPr>
              <w:numPr>
                <w:ilvl w:val="0"/>
                <w:numId w:val="1"/>
              </w:numPr>
              <w:spacing w:after="0" w:line="240" w:lineRule="auto"/>
              <w:ind w:left="232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</w:t>
            </w:r>
            <w:r w:rsidRPr="00C70A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взаимопроверки)</w:t>
            </w:r>
          </w:p>
          <w:p w:rsidR="002009E3" w:rsidRPr="00C70A3C" w:rsidRDefault="002009E3" w:rsidP="00C70A3C">
            <w:pPr>
              <w:tabs>
                <w:tab w:val="left" w:pos="338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УД</w:t>
            </w:r>
          </w:p>
          <w:p w:rsidR="002009E3" w:rsidRPr="00C70A3C" w:rsidRDefault="002009E3" w:rsidP="002009E3">
            <w:pPr>
              <w:numPr>
                <w:ilvl w:val="0"/>
                <w:numId w:val="1"/>
              </w:numPr>
              <w:spacing w:after="0" w:line="240" w:lineRule="auto"/>
              <w:ind w:left="59"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(выделять явление из общего ряда других явлений;</w:t>
            </w:r>
          </w:p>
          <w:p w:rsidR="002009E3" w:rsidRPr="00C70A3C" w:rsidRDefault="002009E3" w:rsidP="002009E3">
            <w:pPr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2009E3" w:rsidRPr="00C70A3C" w:rsidRDefault="002009E3" w:rsidP="002009E3">
            <w:pPr>
              <w:numPr>
                <w:ilvl w:val="0"/>
                <w:numId w:val="2"/>
              </w:numPr>
              <w:spacing w:after="0" w:line="240" w:lineRule="auto"/>
              <w:ind w:left="59"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создавать, применять и преобразовывать знаки и символы, модели и схемы для решения учебных и познавательных </w:t>
            </w:r>
            <w:r w:rsidR="00D26569" w:rsidRPr="00C70A3C">
              <w:rPr>
                <w:rFonts w:ascii="Times New Roman" w:hAnsi="Times New Roman" w:cs="Times New Roman"/>
                <w:sz w:val="24"/>
                <w:szCs w:val="24"/>
              </w:rPr>
              <w:t>задач (</w:t>
            </w: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алгоритм);</w:t>
            </w:r>
          </w:p>
          <w:p w:rsidR="002009E3" w:rsidRPr="00C70A3C" w:rsidRDefault="002009E3" w:rsidP="002009E3">
            <w:pPr>
              <w:numPr>
                <w:ilvl w:val="0"/>
                <w:numId w:val="2"/>
              </w:numPr>
              <w:spacing w:after="0" w:line="240" w:lineRule="auto"/>
              <w:ind w:left="59"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>Развитие мотивации к овладению культурой активного использования поисковых систем (осуществлять взаимодействие с электронными поисковыми системами, соотносить полученные результаты поиска со своей деятельностью).</w:t>
            </w:r>
          </w:p>
          <w:p w:rsidR="002009E3" w:rsidRPr="00C70A3C" w:rsidRDefault="002009E3" w:rsidP="002009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УД</w:t>
            </w:r>
          </w:p>
          <w:p w:rsidR="002009E3" w:rsidRPr="00C70A3C" w:rsidRDefault="002009E3" w:rsidP="002009E3">
            <w:pPr>
              <w:numPr>
                <w:ilvl w:val="0"/>
                <w:numId w:val="4"/>
              </w:numPr>
              <w:spacing w:after="0" w:line="240" w:lineRule="auto"/>
              <w:ind w:left="182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сверстниками; работать </w:t>
            </w:r>
            <w:r w:rsidRPr="00C70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 и в группе (определять свои действия и действия партнера, которые способствовали или препятствовали продуктивной коммуникации;</w:t>
            </w:r>
            <w:r w:rsidR="00D26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>корректно и аргументированно отстаивать свою точку зрения,</w:t>
            </w:r>
            <w:r w:rsidR="00C70A3C" w:rsidRPr="00C70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>организовывать учебное взаимодействие в группе)</w:t>
            </w:r>
          </w:p>
          <w:p w:rsidR="002009E3" w:rsidRPr="00C70A3C" w:rsidRDefault="002009E3" w:rsidP="002009E3">
            <w:pPr>
              <w:numPr>
                <w:ilvl w:val="0"/>
                <w:numId w:val="3"/>
              </w:numPr>
              <w:spacing w:after="0" w:line="240" w:lineRule="auto"/>
              <w:ind w:left="1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>Владение устной и письменной речью, монологической контекстной речью (высказывать и обосновывать мнение и запрашивать мнение партнера в рамках диалога;</w:t>
            </w:r>
            <w:r w:rsidR="00C70A3C" w:rsidRPr="00C70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>принимать решение в ходе диалога и согласовывать его с собеседником;</w:t>
            </w:r>
          </w:p>
          <w:p w:rsidR="002009E3" w:rsidRPr="00C70A3C" w:rsidRDefault="002009E3" w:rsidP="002009E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  <w:r w:rsidR="00C70A3C" w:rsidRPr="00C70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коммуникации)</w:t>
            </w:r>
          </w:p>
          <w:p w:rsidR="002009E3" w:rsidRPr="00C70A3C" w:rsidRDefault="002009E3" w:rsidP="002009E3">
            <w:pPr>
              <w:ind w:left="1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2009E3" w:rsidRPr="00C70A3C" w:rsidRDefault="002009E3" w:rsidP="002009E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положительное отношение к окружающей действительности, готовность к организации взаимодействия с ней и эстетическому ее восприятию</w:t>
            </w:r>
            <w:r w:rsidR="00C70A3C" w:rsidRPr="00C70A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009E3" w:rsidRPr="00C70A3C" w:rsidRDefault="002009E3" w:rsidP="002009E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>испытыва</w:t>
            </w:r>
            <w:r w:rsidRPr="00C70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ть чувство гордости за свою страну; </w:t>
            </w:r>
          </w:p>
          <w:p w:rsidR="002009E3" w:rsidRPr="00C70A3C" w:rsidRDefault="002009E3" w:rsidP="002009E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 xml:space="preserve">гордиться школьными успехами и достижениями как собственными, так и своих товарищей; </w:t>
            </w:r>
          </w:p>
          <w:p w:rsidR="002009E3" w:rsidRPr="00C70A3C" w:rsidRDefault="002009E3" w:rsidP="002009E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>адекватно эмоционально откликаться на произведения литературы, музыки, живописи и др.;</w:t>
            </w:r>
          </w:p>
          <w:p w:rsidR="002009E3" w:rsidRPr="00C70A3C" w:rsidRDefault="002009E3" w:rsidP="002009E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 xml:space="preserve"> уважительно и бережно относиться к людям труда и результатам их деятельности; активно включаться в </w:t>
            </w:r>
            <w:r w:rsidRPr="00C70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общеполезную социальную деятельность; </w:t>
            </w:r>
          </w:p>
          <w:p w:rsidR="002009E3" w:rsidRPr="00C70A3C" w:rsidRDefault="002009E3" w:rsidP="002009E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 xml:space="preserve">бережно относиться к культурно-историческому наследию родного края и страны.     </w:t>
            </w:r>
          </w:p>
          <w:p w:rsidR="002009E3" w:rsidRPr="00C70A3C" w:rsidRDefault="002009E3" w:rsidP="002009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A3C" w:rsidRPr="00C70A3C" w:rsidTr="00DA295D">
        <w:trPr>
          <w:trHeight w:val="2520"/>
        </w:trPr>
        <w:tc>
          <w:tcPr>
            <w:tcW w:w="1809" w:type="dxa"/>
          </w:tcPr>
          <w:p w:rsidR="00C70A3C" w:rsidRPr="00C70A3C" w:rsidRDefault="00C70A3C" w:rsidP="00D265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 xml:space="preserve">узнавание и называние изученных объектов на иллюстрациях, фотографиях; представления о назначении изученных </w:t>
            </w:r>
            <w:r w:rsidRPr="00C70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объектов, их роли в окружающем мире;</w:t>
            </w:r>
          </w:p>
          <w:p w:rsidR="00C70A3C" w:rsidRPr="00C70A3C" w:rsidRDefault="00C70A3C" w:rsidP="00D265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 xml:space="preserve"> называние сходных объектов, отнесенных к одной и той же изучаемой группе (полезные ископаемые); </w:t>
            </w:r>
          </w:p>
          <w:p w:rsidR="00C70A3C" w:rsidRPr="00C70A3C" w:rsidRDefault="00C70A3C" w:rsidP="00D265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элементарных правил безопасного поведения в природе и обществе (под контролем взрослого); </w:t>
            </w:r>
          </w:p>
          <w:p w:rsidR="00C70A3C" w:rsidRPr="00C70A3C" w:rsidRDefault="00C70A3C" w:rsidP="00D265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несложных заданий под </w:t>
            </w:r>
            <w:r w:rsidRPr="00C70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контролем учителя;</w:t>
            </w:r>
          </w:p>
          <w:p w:rsidR="00C70A3C" w:rsidRPr="00C70A3C" w:rsidRDefault="00C70A3C" w:rsidP="00D265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адекватная оценка своей работы, проявление к ней ценностного отношения, понимание оценки педагога. </w:t>
            </w:r>
          </w:p>
          <w:p w:rsidR="00C70A3C" w:rsidRPr="00C70A3C" w:rsidRDefault="00C70A3C" w:rsidP="00D265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70A3C" w:rsidRPr="00C70A3C" w:rsidRDefault="00C70A3C" w:rsidP="00D265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узнавание и называние изученных объектов в натуральном виде в естественных условиях; знание способов получения необходимой информации об изучаемых объектах по заданию педагога; </w:t>
            </w:r>
          </w:p>
          <w:p w:rsidR="00C70A3C" w:rsidRPr="00C70A3C" w:rsidRDefault="00C70A3C" w:rsidP="00D265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о взаимосвязях между изученными объектами, их </w:t>
            </w:r>
            <w:r w:rsidRPr="00C70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месте в окружающем мире; </w:t>
            </w:r>
          </w:p>
          <w:p w:rsidR="00C70A3C" w:rsidRPr="00C70A3C" w:rsidRDefault="00C70A3C" w:rsidP="00D265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 xml:space="preserve">отнесение изученных объектов к определенным группам с учетом различных оснований для классификации; </w:t>
            </w:r>
          </w:p>
          <w:p w:rsidR="00C70A3C" w:rsidRPr="00C70A3C" w:rsidRDefault="00C70A3C" w:rsidP="00D265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>называние сходных по определенным признакам объектов из тех, которые были изучены на уроках, известны из других источников; объяснение своего решения;</w:t>
            </w:r>
          </w:p>
          <w:p w:rsidR="00C70A3C" w:rsidRPr="00C70A3C" w:rsidRDefault="00C70A3C" w:rsidP="00D265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существенных признаков групп объектов;</w:t>
            </w:r>
          </w:p>
          <w:p w:rsidR="00C70A3C" w:rsidRPr="00C70A3C" w:rsidRDefault="00C70A3C" w:rsidP="00D265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 xml:space="preserve"> знание и соблюдение правил безопасного поведения в природе и обществе, правил здорового образа жизни; </w:t>
            </w:r>
          </w:p>
          <w:p w:rsidR="00C70A3C" w:rsidRPr="00C70A3C" w:rsidRDefault="00C70A3C" w:rsidP="00D265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>участие в беседе; обсуждение изученного; проявление желания рассказать о предмете изучения, наблюдения, заинтересовавшем объекте;</w:t>
            </w:r>
          </w:p>
          <w:p w:rsidR="00C70A3C" w:rsidRPr="00C70A3C" w:rsidRDefault="00C70A3C" w:rsidP="00D265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здания без текущего контроля учителя (при наличии предваряющего и итогового </w:t>
            </w:r>
            <w:r w:rsidRPr="00C70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контроля), осмысленная оценка своей работы и работы одноклассников, проявление к ней ценностного отношения, понимание замечаний, адекватное восприятие похвалы; </w:t>
            </w:r>
          </w:p>
          <w:p w:rsidR="00C70A3C" w:rsidRPr="00C70A3C" w:rsidRDefault="00C70A3C" w:rsidP="00D265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совершение действий по соблюдению санитарно-гигиенических норм в отношении изученных объектов и явлений; </w:t>
            </w:r>
          </w:p>
          <w:p w:rsidR="00C70A3C" w:rsidRPr="00C70A3C" w:rsidRDefault="00C70A3C" w:rsidP="00D265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A3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доступных возрасту природоохранительных действий. </w:t>
            </w:r>
          </w:p>
          <w:p w:rsidR="00C70A3C" w:rsidRPr="00C70A3C" w:rsidRDefault="00C70A3C" w:rsidP="00D2656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371" w:type="dxa"/>
            <w:vMerge/>
          </w:tcPr>
          <w:p w:rsidR="00C70A3C" w:rsidRPr="00C70A3C" w:rsidRDefault="00C70A3C" w:rsidP="00C70A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70A3C" w:rsidRPr="00C70A3C" w:rsidRDefault="00C70A3C" w:rsidP="00C70A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295D" w:rsidRDefault="00DA295D" w:rsidP="00DA295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295D" w:rsidRDefault="00DA295D" w:rsidP="004D621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95D" w:rsidRDefault="00DA295D" w:rsidP="004D621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9E3" w:rsidRPr="004D6218" w:rsidRDefault="000C06D4" w:rsidP="004D621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09E3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0"/>
        <w:gridCol w:w="3199"/>
        <w:gridCol w:w="1417"/>
        <w:gridCol w:w="9810"/>
      </w:tblGrid>
      <w:tr w:rsidR="000C06D4" w:rsidTr="000C06D4">
        <w:tc>
          <w:tcPr>
            <w:tcW w:w="700" w:type="dxa"/>
          </w:tcPr>
          <w:p w:rsidR="000C06D4" w:rsidRDefault="000C06D4" w:rsidP="00200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2009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199" w:type="dxa"/>
          </w:tcPr>
          <w:p w:rsidR="000C06D4" w:rsidRDefault="000C06D4" w:rsidP="00200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417" w:type="dxa"/>
          </w:tcPr>
          <w:p w:rsidR="000C06D4" w:rsidRDefault="000C06D4" w:rsidP="00200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9810" w:type="dxa"/>
          </w:tcPr>
          <w:p w:rsidR="000C06D4" w:rsidRPr="002009E3" w:rsidRDefault="000C06D4" w:rsidP="000C06D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обучающихся</w:t>
            </w:r>
          </w:p>
          <w:p w:rsidR="000C06D4" w:rsidRDefault="000C06D4" w:rsidP="000C0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(практические, лабораторные работы, экскурсии)</w:t>
            </w:r>
          </w:p>
        </w:tc>
      </w:tr>
      <w:tr w:rsidR="000C06D4" w:rsidTr="000C06D4">
        <w:tc>
          <w:tcPr>
            <w:tcW w:w="700" w:type="dxa"/>
          </w:tcPr>
          <w:p w:rsidR="000C06D4" w:rsidRPr="002009E3" w:rsidRDefault="000C06D4" w:rsidP="000C06D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9" w:type="dxa"/>
          </w:tcPr>
          <w:p w:rsidR="000C06D4" w:rsidRPr="002009E3" w:rsidRDefault="000C06D4" w:rsidP="000C0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17" w:type="dxa"/>
          </w:tcPr>
          <w:p w:rsidR="000C06D4" w:rsidRPr="002009E3" w:rsidRDefault="000C06D4" w:rsidP="000C06D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0" w:type="dxa"/>
          </w:tcPr>
          <w:p w:rsidR="000C06D4" w:rsidRPr="002009E3" w:rsidRDefault="000C06D4" w:rsidP="000C06D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6D4" w:rsidTr="000C06D4">
        <w:tc>
          <w:tcPr>
            <w:tcW w:w="700" w:type="dxa"/>
          </w:tcPr>
          <w:p w:rsidR="000C06D4" w:rsidRPr="002009E3" w:rsidRDefault="000C06D4" w:rsidP="000C06D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9" w:type="dxa"/>
          </w:tcPr>
          <w:p w:rsidR="000C06D4" w:rsidRPr="002009E3" w:rsidRDefault="000C06D4" w:rsidP="000C0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Вселенная</w:t>
            </w:r>
          </w:p>
        </w:tc>
        <w:tc>
          <w:tcPr>
            <w:tcW w:w="1417" w:type="dxa"/>
          </w:tcPr>
          <w:p w:rsidR="000C06D4" w:rsidRPr="002009E3" w:rsidRDefault="000C06D4" w:rsidP="000C06D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10" w:type="dxa"/>
          </w:tcPr>
          <w:p w:rsidR="000C06D4" w:rsidRPr="002009E3" w:rsidRDefault="000C06D4" w:rsidP="000C06D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      Зарисовки звездного неба, форма Земли, Луны, космического корабля.</w:t>
            </w:r>
            <w:r w:rsidRPr="002009E3">
              <w:rPr>
                <w:rFonts w:ascii="Times New Roman" w:hAnsi="Times New Roman" w:cs="Times New Roman"/>
                <w:sz w:val="24"/>
                <w:szCs w:val="24"/>
              </w:rPr>
              <w:br/>
              <w:t>      </w:t>
            </w:r>
            <w:r w:rsidR="003C12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Межпредметные связи: </w:t>
            </w:r>
            <w:r w:rsidR="003C12A2" w:rsidRPr="003C12A2">
              <w:rPr>
                <w:rFonts w:ascii="Times New Roman" w:hAnsi="Times New Roman" w:cs="Times New Roman"/>
                <w:bCs/>
                <w:sz w:val="24"/>
                <w:szCs w:val="24"/>
              </w:rPr>
              <w:t>окружающий мир</w:t>
            </w: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, математика, изобразительная деятельность, пропедевтика истории в 6 классе.</w:t>
            </w:r>
          </w:p>
        </w:tc>
      </w:tr>
      <w:tr w:rsidR="000C06D4" w:rsidTr="000C06D4">
        <w:tc>
          <w:tcPr>
            <w:tcW w:w="700" w:type="dxa"/>
          </w:tcPr>
          <w:p w:rsidR="000C06D4" w:rsidRPr="002009E3" w:rsidRDefault="000C06D4" w:rsidP="000C06D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9" w:type="dxa"/>
          </w:tcPr>
          <w:p w:rsidR="000C06D4" w:rsidRDefault="000C06D4" w:rsidP="000C0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Наш дом-Земля</w:t>
            </w:r>
          </w:p>
          <w:p w:rsidR="000C06D4" w:rsidRDefault="000C06D4" w:rsidP="000C0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Воздух</w:t>
            </w:r>
          </w:p>
          <w:p w:rsidR="000C06D4" w:rsidRDefault="000C06D4" w:rsidP="000C0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  <w:p w:rsidR="000C06D4" w:rsidRDefault="000C06D4" w:rsidP="000C0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Полезные ископаемые</w:t>
            </w:r>
          </w:p>
          <w:p w:rsidR="003C12A2" w:rsidRPr="002009E3" w:rsidRDefault="003C12A2" w:rsidP="000C0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Поверхность суши. Почва</w:t>
            </w:r>
          </w:p>
        </w:tc>
        <w:tc>
          <w:tcPr>
            <w:tcW w:w="1417" w:type="dxa"/>
          </w:tcPr>
          <w:p w:rsidR="000C06D4" w:rsidRDefault="000C06D4" w:rsidP="000C06D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  <w:p w:rsidR="000C06D4" w:rsidRDefault="000C06D4" w:rsidP="000C06D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:rsidR="000C06D4" w:rsidRDefault="000C06D4" w:rsidP="000C06D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0C06D4" w:rsidRDefault="000C06D4" w:rsidP="000C06D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3C12A2" w:rsidRPr="002009E3" w:rsidRDefault="003C12A2" w:rsidP="000C06D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10" w:type="dxa"/>
          </w:tcPr>
          <w:p w:rsidR="000C06D4" w:rsidRPr="002009E3" w:rsidRDefault="000C06D4" w:rsidP="000C06D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     Зарисовка форм поверхности суши.</w:t>
            </w:r>
            <w:r w:rsidRPr="002009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009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     Составление таблицы «Полезные ископаемые».</w:t>
            </w:r>
            <w:r w:rsidRPr="002009E3">
              <w:rPr>
                <w:rFonts w:ascii="Times New Roman" w:hAnsi="Times New Roman" w:cs="Times New Roman"/>
                <w:sz w:val="24"/>
                <w:szCs w:val="24"/>
              </w:rPr>
              <w:br/>
              <w:t>      Заполнение схемы «Воды суши».</w:t>
            </w:r>
            <w:r w:rsidRPr="002009E3">
              <w:rPr>
                <w:rFonts w:ascii="Times New Roman" w:hAnsi="Times New Roman" w:cs="Times New Roman"/>
                <w:sz w:val="24"/>
                <w:szCs w:val="24"/>
              </w:rPr>
              <w:br/>
              <w:t>      Нахождение на карте морей и океанов.</w:t>
            </w:r>
            <w:r w:rsidRPr="002009E3">
              <w:rPr>
                <w:rFonts w:ascii="Times New Roman" w:hAnsi="Times New Roman" w:cs="Times New Roman"/>
                <w:sz w:val="24"/>
                <w:szCs w:val="24"/>
              </w:rPr>
              <w:br/>
              <w:t>      Зарисовка форм поверхности своей местности.</w:t>
            </w:r>
            <w:r w:rsidRPr="002009E3">
              <w:rPr>
                <w:rFonts w:ascii="Times New Roman" w:hAnsi="Times New Roman" w:cs="Times New Roman"/>
                <w:sz w:val="24"/>
                <w:szCs w:val="24"/>
              </w:rPr>
              <w:br/>
              <w:t>      Изготовление из пластилина макетов форм поверхности суши.</w:t>
            </w:r>
            <w:r w:rsidRPr="002009E3">
              <w:rPr>
                <w:rFonts w:ascii="Times New Roman" w:hAnsi="Times New Roman" w:cs="Times New Roman"/>
                <w:sz w:val="24"/>
                <w:szCs w:val="24"/>
              </w:rPr>
              <w:br/>
              <w:t>      Изготовление плакатов на тему «Охрана воды, воздуха, почвы».</w:t>
            </w:r>
            <w:r w:rsidRPr="002009E3">
              <w:rPr>
                <w:rFonts w:ascii="Times New Roman" w:hAnsi="Times New Roman" w:cs="Times New Roman"/>
                <w:sz w:val="24"/>
                <w:szCs w:val="24"/>
              </w:rPr>
              <w:br/>
              <w:t>      Опыты: свойства почвы, состояние воды, свойства полезных ископаемых.</w:t>
            </w:r>
            <w:r w:rsidRPr="002009E3">
              <w:rPr>
                <w:rFonts w:ascii="Times New Roman" w:hAnsi="Times New Roman" w:cs="Times New Roman"/>
                <w:sz w:val="24"/>
                <w:szCs w:val="24"/>
              </w:rPr>
              <w:br/>
              <w:t>      </w:t>
            </w:r>
            <w:r w:rsidRPr="002009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Межпредметные связи: </w:t>
            </w:r>
            <w:r w:rsidR="003C12A2" w:rsidRPr="003C12A2">
              <w:rPr>
                <w:rFonts w:ascii="Times New Roman" w:hAnsi="Times New Roman" w:cs="Times New Roman"/>
                <w:bCs/>
                <w:sz w:val="24"/>
                <w:szCs w:val="24"/>
              </w:rPr>
              <w:t>окружающий мир</w:t>
            </w:r>
            <w:r w:rsidR="003C12A2" w:rsidRPr="002009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ручной труд, изобразительная деятельность.</w:t>
            </w:r>
          </w:p>
        </w:tc>
      </w:tr>
      <w:tr w:rsidR="000C06D4" w:rsidTr="000C06D4">
        <w:tc>
          <w:tcPr>
            <w:tcW w:w="700" w:type="dxa"/>
          </w:tcPr>
          <w:p w:rsidR="000C06D4" w:rsidRPr="002009E3" w:rsidRDefault="000C06D4" w:rsidP="000C06D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199" w:type="dxa"/>
          </w:tcPr>
          <w:p w:rsidR="000C06D4" w:rsidRPr="002009E3" w:rsidRDefault="000C06D4" w:rsidP="000C0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Есть на Земле страна - Россия</w:t>
            </w:r>
          </w:p>
        </w:tc>
        <w:tc>
          <w:tcPr>
            <w:tcW w:w="1417" w:type="dxa"/>
          </w:tcPr>
          <w:p w:rsidR="000C06D4" w:rsidRPr="002009E3" w:rsidRDefault="003C12A2" w:rsidP="000C06D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10" w:type="dxa"/>
          </w:tcPr>
          <w:p w:rsidR="000C06D4" w:rsidRPr="002009E3" w:rsidRDefault="000C06D4" w:rsidP="000C06D4">
            <w:pPr>
              <w:spacing w:before="100" w:beforeAutospacing="1" w:after="100" w:afterAutospacing="1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Зарисовка Государственного флага России.</w:t>
            </w:r>
            <w:r w:rsidRPr="002009E3">
              <w:rPr>
                <w:rFonts w:ascii="Times New Roman" w:hAnsi="Times New Roman" w:cs="Times New Roman"/>
                <w:sz w:val="24"/>
                <w:szCs w:val="24"/>
              </w:rPr>
              <w:br/>
              <w:t>      Подбор иллюстраций (население России, города, реки, озера, горы, изделия народных промыслов и т. д.).</w:t>
            </w:r>
            <w:r w:rsidRPr="002009E3">
              <w:rPr>
                <w:rFonts w:ascii="Times New Roman" w:hAnsi="Times New Roman" w:cs="Times New Roman"/>
                <w:sz w:val="24"/>
                <w:szCs w:val="24"/>
              </w:rPr>
              <w:br/>
              <w:t>      Изготовление альбома «Россия — наша Родина».</w:t>
            </w:r>
            <w:r w:rsidRPr="002009E3">
              <w:rPr>
                <w:rFonts w:ascii="Times New Roman" w:hAnsi="Times New Roman" w:cs="Times New Roman"/>
                <w:sz w:val="24"/>
                <w:szCs w:val="24"/>
              </w:rPr>
              <w:br/>
              <w:t>      Нахождение России на политической карте.</w:t>
            </w:r>
            <w:r w:rsidRPr="002009E3">
              <w:rPr>
                <w:rFonts w:ascii="Times New Roman" w:hAnsi="Times New Roman" w:cs="Times New Roman"/>
                <w:sz w:val="24"/>
                <w:szCs w:val="24"/>
              </w:rPr>
              <w:br/>
              <w:t>      Составление рассказа о своем городе, поселке, селе. Изготовление альбома «Наш город (поселок)».</w:t>
            </w:r>
            <w:r w:rsidRPr="002009E3">
              <w:rPr>
                <w:rFonts w:ascii="Times New Roman" w:hAnsi="Times New Roman" w:cs="Times New Roman"/>
                <w:sz w:val="24"/>
                <w:szCs w:val="24"/>
              </w:rPr>
              <w:br/>
              <w:t>      </w:t>
            </w:r>
            <w:r w:rsidRPr="002009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Межпредметные связи: </w:t>
            </w: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чтение, ручной труд, изобразительная деятельность.</w:t>
            </w:r>
          </w:p>
        </w:tc>
      </w:tr>
      <w:tr w:rsidR="000C06D4" w:rsidTr="000C06D4">
        <w:tc>
          <w:tcPr>
            <w:tcW w:w="700" w:type="dxa"/>
          </w:tcPr>
          <w:p w:rsidR="000C06D4" w:rsidRPr="002009E3" w:rsidRDefault="000C06D4" w:rsidP="000C06D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9" w:type="dxa"/>
          </w:tcPr>
          <w:p w:rsidR="000C06D4" w:rsidRPr="002009E3" w:rsidRDefault="000C06D4" w:rsidP="000C0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</w:t>
            </w:r>
          </w:p>
        </w:tc>
        <w:tc>
          <w:tcPr>
            <w:tcW w:w="1417" w:type="dxa"/>
          </w:tcPr>
          <w:p w:rsidR="000C06D4" w:rsidRPr="002009E3" w:rsidRDefault="000C06D4" w:rsidP="000C06D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0" w:type="dxa"/>
          </w:tcPr>
          <w:p w:rsidR="000C06D4" w:rsidRPr="002009E3" w:rsidRDefault="000C06D4" w:rsidP="000C06D4">
            <w:pPr>
              <w:spacing w:before="100" w:beforeAutospacing="1" w:after="100" w:afterAutospacing="1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2009E3">
              <w:rPr>
                <w:rFonts w:ascii="Times New Roman" w:hAnsi="Times New Roman" w:cs="Times New Roman"/>
                <w:sz w:val="24"/>
                <w:szCs w:val="24"/>
              </w:rPr>
              <w:t>Игры на классификацию, тесты, кроссворды.</w:t>
            </w:r>
          </w:p>
        </w:tc>
      </w:tr>
    </w:tbl>
    <w:p w:rsidR="002009E3" w:rsidRDefault="002009E3" w:rsidP="002009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6218" w:rsidRDefault="004D6218" w:rsidP="00DA29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295D" w:rsidRDefault="00DA295D" w:rsidP="004D6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295D" w:rsidRDefault="00DA295D" w:rsidP="004D6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295D" w:rsidRDefault="00DA295D" w:rsidP="004D6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009E3" w:rsidRPr="004D6218" w:rsidRDefault="002009E3" w:rsidP="004D6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427F">
        <w:rPr>
          <w:rFonts w:ascii="Times New Roman" w:eastAsia="Times New Roman" w:hAnsi="Times New Roman" w:cs="Times New Roman"/>
          <w:b/>
          <w:sz w:val="24"/>
          <w:szCs w:val="24"/>
        </w:rPr>
        <w:t>Календарно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F427F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4D6218">
        <w:rPr>
          <w:rFonts w:ascii="Times New Roman" w:eastAsia="Times New Roman" w:hAnsi="Times New Roman" w:cs="Times New Roman"/>
          <w:b/>
          <w:sz w:val="24"/>
          <w:szCs w:val="24"/>
        </w:rPr>
        <w:t xml:space="preserve"> тематический план </w:t>
      </w:r>
    </w:p>
    <w:tbl>
      <w:tblPr>
        <w:tblW w:w="151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621"/>
        <w:gridCol w:w="9684"/>
        <w:gridCol w:w="1575"/>
        <w:gridCol w:w="1126"/>
        <w:gridCol w:w="1185"/>
      </w:tblGrid>
      <w:tr w:rsidR="00393993" w:rsidRPr="00451436" w:rsidTr="004A04A3">
        <w:trPr>
          <w:trHeight w:val="465"/>
        </w:trPr>
        <w:tc>
          <w:tcPr>
            <w:tcW w:w="1621" w:type="dxa"/>
          </w:tcPr>
          <w:p w:rsidR="00393993" w:rsidRDefault="00393993" w:rsidP="00B85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</w:t>
            </w:r>
            <w:r w:rsidRPr="001A68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A68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9684" w:type="dxa"/>
          </w:tcPr>
          <w:p w:rsidR="00393993" w:rsidRDefault="00393993" w:rsidP="003C1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75" w:type="dxa"/>
          </w:tcPr>
          <w:p w:rsidR="00393993" w:rsidRDefault="00393993" w:rsidP="003C1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68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ча</w:t>
            </w:r>
            <w:r w:rsidRPr="001A68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2311" w:type="dxa"/>
            <w:gridSpan w:val="2"/>
            <w:tcBorders>
              <w:bottom w:val="single" w:sz="4" w:space="0" w:color="auto"/>
            </w:tcBorders>
          </w:tcPr>
          <w:p w:rsidR="00393993" w:rsidRDefault="00393993" w:rsidP="002009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D9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393993" w:rsidRPr="00451436" w:rsidTr="00393993">
        <w:trPr>
          <w:trHeight w:val="468"/>
        </w:trPr>
        <w:tc>
          <w:tcPr>
            <w:tcW w:w="1621" w:type="dxa"/>
          </w:tcPr>
          <w:p w:rsidR="00393993" w:rsidRPr="00451436" w:rsidRDefault="00393993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684" w:type="dxa"/>
          </w:tcPr>
          <w:p w:rsidR="00393993" w:rsidRPr="00451436" w:rsidRDefault="00393993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1 четверть </w:t>
            </w:r>
          </w:p>
        </w:tc>
        <w:tc>
          <w:tcPr>
            <w:tcW w:w="1575" w:type="dxa"/>
          </w:tcPr>
          <w:p w:rsidR="00393993" w:rsidRPr="00451436" w:rsidRDefault="00250A0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17</w:t>
            </w:r>
            <w:r w:rsidR="003939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 часов</w:t>
            </w:r>
          </w:p>
        </w:tc>
        <w:tc>
          <w:tcPr>
            <w:tcW w:w="1126" w:type="dxa"/>
          </w:tcPr>
          <w:p w:rsidR="00393993" w:rsidRPr="00451436" w:rsidRDefault="00393993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A68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85" w:type="dxa"/>
          </w:tcPr>
          <w:p w:rsidR="00393993" w:rsidRPr="00451436" w:rsidRDefault="00393993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A68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393993" w:rsidRPr="00451436" w:rsidTr="0047116A">
        <w:trPr>
          <w:trHeight w:val="328"/>
        </w:trPr>
        <w:tc>
          <w:tcPr>
            <w:tcW w:w="1621" w:type="dxa"/>
          </w:tcPr>
          <w:p w:rsidR="00393993" w:rsidRPr="00451436" w:rsidRDefault="00393993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684" w:type="dxa"/>
          </w:tcPr>
          <w:p w:rsidR="00393993" w:rsidRPr="000C11F8" w:rsidRDefault="00393993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Введение </w:t>
            </w:r>
          </w:p>
        </w:tc>
        <w:tc>
          <w:tcPr>
            <w:tcW w:w="1575" w:type="dxa"/>
          </w:tcPr>
          <w:p w:rsidR="00393993" w:rsidRPr="000C11F8" w:rsidRDefault="00393993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26" w:type="dxa"/>
          </w:tcPr>
          <w:p w:rsidR="00393993" w:rsidRPr="000C11F8" w:rsidRDefault="00393993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</w:tcPr>
          <w:p w:rsidR="00393993" w:rsidRPr="000C11F8" w:rsidRDefault="00393993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3993" w:rsidRPr="00451436" w:rsidTr="0047116A">
        <w:trPr>
          <w:trHeight w:val="291"/>
        </w:trPr>
        <w:tc>
          <w:tcPr>
            <w:tcW w:w="1621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84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«природоведение»?</w:t>
            </w:r>
          </w:p>
        </w:tc>
        <w:tc>
          <w:tcPr>
            <w:tcW w:w="1575" w:type="dxa"/>
          </w:tcPr>
          <w:p w:rsidR="00393993" w:rsidRPr="00451436" w:rsidRDefault="00393993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393993" w:rsidRPr="002E1C45" w:rsidRDefault="004D6218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93993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5" w:type="dxa"/>
          </w:tcPr>
          <w:p w:rsidR="00393993" w:rsidRPr="002E1C45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993" w:rsidRPr="00451436" w:rsidTr="0047116A">
        <w:trPr>
          <w:trHeight w:val="327"/>
        </w:trPr>
        <w:tc>
          <w:tcPr>
            <w:tcW w:w="1621" w:type="dxa"/>
          </w:tcPr>
          <w:p w:rsidR="00393993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84" w:type="dxa"/>
          </w:tcPr>
          <w:p w:rsidR="00393993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и явления неживой и живой природы.</w:t>
            </w:r>
          </w:p>
        </w:tc>
        <w:tc>
          <w:tcPr>
            <w:tcW w:w="1575" w:type="dxa"/>
          </w:tcPr>
          <w:p w:rsidR="00393993" w:rsidRDefault="00393993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393993" w:rsidRDefault="004D6218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393993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5" w:type="dxa"/>
          </w:tcPr>
          <w:p w:rsidR="00393993" w:rsidRPr="002E1C45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993" w:rsidRPr="00451436" w:rsidTr="0047116A">
        <w:trPr>
          <w:trHeight w:val="405"/>
        </w:trPr>
        <w:tc>
          <w:tcPr>
            <w:tcW w:w="1621" w:type="dxa"/>
          </w:tcPr>
          <w:p w:rsidR="00393993" w:rsidRPr="00451436" w:rsidRDefault="00393993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4" w:type="dxa"/>
          </w:tcPr>
          <w:p w:rsidR="00393993" w:rsidRPr="00250A0A" w:rsidRDefault="00393993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0A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Вселенная</w:t>
            </w:r>
          </w:p>
        </w:tc>
        <w:tc>
          <w:tcPr>
            <w:tcW w:w="1575" w:type="dxa"/>
          </w:tcPr>
          <w:p w:rsidR="00393993" w:rsidRPr="00250A0A" w:rsidRDefault="00393993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0A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26" w:type="dxa"/>
          </w:tcPr>
          <w:p w:rsidR="00393993" w:rsidRPr="00451436" w:rsidRDefault="00393993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393993" w:rsidRPr="00451436" w:rsidRDefault="00393993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993" w:rsidRPr="00451436" w:rsidTr="0047116A">
        <w:trPr>
          <w:trHeight w:val="300"/>
        </w:trPr>
        <w:tc>
          <w:tcPr>
            <w:tcW w:w="1621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84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436">
              <w:rPr>
                <w:rFonts w:ascii="Times New Roman" w:eastAsia="Times New Roman" w:hAnsi="Times New Roman" w:cs="Times New Roman"/>
                <w:sz w:val="24"/>
                <w:szCs w:val="24"/>
              </w:rPr>
              <w:t>Небесные тела: планеты, звезды.</w:t>
            </w:r>
          </w:p>
        </w:tc>
        <w:tc>
          <w:tcPr>
            <w:tcW w:w="1575" w:type="dxa"/>
          </w:tcPr>
          <w:p w:rsidR="00393993" w:rsidRPr="00451436" w:rsidRDefault="00393993" w:rsidP="0025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393993" w:rsidRPr="00451436" w:rsidRDefault="004D6218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393993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5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993" w:rsidRPr="00451436" w:rsidTr="0047116A">
        <w:trPr>
          <w:trHeight w:val="236"/>
        </w:trPr>
        <w:tc>
          <w:tcPr>
            <w:tcW w:w="1621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84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436"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Солнечная система. Солнце.</w:t>
            </w:r>
          </w:p>
        </w:tc>
        <w:tc>
          <w:tcPr>
            <w:tcW w:w="1575" w:type="dxa"/>
          </w:tcPr>
          <w:p w:rsidR="00393993" w:rsidRPr="00451436" w:rsidRDefault="00393993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393993" w:rsidRPr="002E1C45" w:rsidRDefault="004D6218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393993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5" w:type="dxa"/>
          </w:tcPr>
          <w:p w:rsidR="00393993" w:rsidRPr="002E1C45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993" w:rsidRPr="00451436" w:rsidTr="0047116A">
        <w:trPr>
          <w:trHeight w:val="227"/>
        </w:trPr>
        <w:tc>
          <w:tcPr>
            <w:tcW w:w="1621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84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Исследование космоса. </w:t>
            </w:r>
            <w:r w:rsidRPr="003D595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зарисовка звездного неба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75" w:type="dxa"/>
          </w:tcPr>
          <w:p w:rsidR="00393993" w:rsidRPr="00451436" w:rsidRDefault="00393993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393993" w:rsidRPr="00451436" w:rsidRDefault="004D6218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393993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5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993" w:rsidRPr="00451436" w:rsidTr="00393993">
        <w:trPr>
          <w:trHeight w:val="319"/>
        </w:trPr>
        <w:tc>
          <w:tcPr>
            <w:tcW w:w="1621" w:type="dxa"/>
          </w:tcPr>
          <w:p w:rsidR="00393993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84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Полеты в космос.</w:t>
            </w:r>
          </w:p>
        </w:tc>
        <w:tc>
          <w:tcPr>
            <w:tcW w:w="1575" w:type="dxa"/>
          </w:tcPr>
          <w:p w:rsidR="00393993" w:rsidRDefault="00393993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393993" w:rsidRDefault="004D6218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393993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5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993" w:rsidRPr="00451436" w:rsidTr="0047116A">
        <w:trPr>
          <w:trHeight w:val="282"/>
        </w:trPr>
        <w:tc>
          <w:tcPr>
            <w:tcW w:w="1621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84" w:type="dxa"/>
          </w:tcPr>
          <w:p w:rsidR="00393993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Смена дня и ночи.</w:t>
            </w:r>
          </w:p>
        </w:tc>
        <w:tc>
          <w:tcPr>
            <w:tcW w:w="1575" w:type="dxa"/>
          </w:tcPr>
          <w:p w:rsidR="00393993" w:rsidRDefault="00393993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393993" w:rsidRDefault="004D6218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393993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5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993" w:rsidRPr="00451436" w:rsidTr="00393993">
        <w:trPr>
          <w:trHeight w:val="337"/>
        </w:trPr>
        <w:tc>
          <w:tcPr>
            <w:tcW w:w="1621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84" w:type="dxa"/>
          </w:tcPr>
          <w:p w:rsidR="00393993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Смена времен года. Сезонные изменения в природе.</w:t>
            </w:r>
          </w:p>
        </w:tc>
        <w:tc>
          <w:tcPr>
            <w:tcW w:w="1575" w:type="dxa"/>
          </w:tcPr>
          <w:p w:rsidR="00393993" w:rsidRDefault="00393993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393993" w:rsidRDefault="004D6218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393993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5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993" w:rsidRPr="00451436" w:rsidTr="0047116A">
        <w:trPr>
          <w:trHeight w:val="298"/>
        </w:trPr>
        <w:tc>
          <w:tcPr>
            <w:tcW w:w="1621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84" w:type="dxa"/>
          </w:tcPr>
          <w:p w:rsidR="00393993" w:rsidRPr="009D48D2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A87">
              <w:rPr>
                <w:rFonts w:ascii="Times New Roman" w:hAnsi="Times New Roman" w:cs="Times New Roman"/>
                <w:sz w:val="24"/>
                <w:szCs w:val="24"/>
              </w:rPr>
              <w:t>Обобщающий урок «Вселенная».</w:t>
            </w:r>
          </w:p>
        </w:tc>
        <w:tc>
          <w:tcPr>
            <w:tcW w:w="1575" w:type="dxa"/>
          </w:tcPr>
          <w:p w:rsidR="00393993" w:rsidRPr="009D48D2" w:rsidRDefault="00393993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393993" w:rsidRPr="00451436" w:rsidRDefault="004D6218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393993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5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993" w:rsidRPr="00451436" w:rsidTr="004A04A3">
        <w:trPr>
          <w:trHeight w:val="321"/>
        </w:trPr>
        <w:tc>
          <w:tcPr>
            <w:tcW w:w="1621" w:type="dxa"/>
          </w:tcPr>
          <w:p w:rsidR="00393993" w:rsidRPr="003564D3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84" w:type="dxa"/>
          </w:tcPr>
          <w:p w:rsidR="00393993" w:rsidRPr="003564D3" w:rsidRDefault="00393993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Наш дом 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Земля</w:t>
            </w:r>
          </w:p>
        </w:tc>
        <w:tc>
          <w:tcPr>
            <w:tcW w:w="1575" w:type="dxa"/>
          </w:tcPr>
          <w:p w:rsidR="00393993" w:rsidRPr="003564D3" w:rsidRDefault="00393993" w:rsidP="003939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126" w:type="dxa"/>
          </w:tcPr>
          <w:p w:rsidR="00393993" w:rsidRPr="003564D3" w:rsidRDefault="00393993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</w:tcPr>
          <w:p w:rsidR="00393993" w:rsidRPr="003564D3" w:rsidRDefault="00393993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3993" w:rsidRPr="00451436" w:rsidTr="004A04A3">
        <w:trPr>
          <w:trHeight w:val="129"/>
        </w:trPr>
        <w:tc>
          <w:tcPr>
            <w:tcW w:w="1621" w:type="dxa"/>
          </w:tcPr>
          <w:p w:rsidR="00393993" w:rsidRPr="003564D3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84" w:type="dxa"/>
          </w:tcPr>
          <w:p w:rsidR="00393993" w:rsidRPr="00451436" w:rsidRDefault="00393993" w:rsidP="004A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Воздух</w:t>
            </w:r>
          </w:p>
        </w:tc>
        <w:tc>
          <w:tcPr>
            <w:tcW w:w="1575" w:type="dxa"/>
          </w:tcPr>
          <w:p w:rsidR="00393993" w:rsidRDefault="00393993" w:rsidP="003939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26" w:type="dxa"/>
          </w:tcPr>
          <w:p w:rsidR="00393993" w:rsidRPr="003564D3" w:rsidRDefault="00393993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</w:tcPr>
          <w:p w:rsidR="00393993" w:rsidRPr="003564D3" w:rsidRDefault="00393993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3993" w:rsidRPr="00451436" w:rsidTr="0047116A">
        <w:trPr>
          <w:trHeight w:val="258"/>
        </w:trPr>
        <w:tc>
          <w:tcPr>
            <w:tcW w:w="1621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84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Планета Земля.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Оболочки Земли.</w:t>
            </w:r>
          </w:p>
        </w:tc>
        <w:tc>
          <w:tcPr>
            <w:tcW w:w="1575" w:type="dxa"/>
          </w:tcPr>
          <w:p w:rsidR="00393993" w:rsidRPr="00451436" w:rsidRDefault="00393993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393993" w:rsidRPr="00451436" w:rsidRDefault="004D6218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93993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5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993" w:rsidRPr="00451436" w:rsidTr="00393993">
        <w:trPr>
          <w:trHeight w:val="337"/>
        </w:trPr>
        <w:tc>
          <w:tcPr>
            <w:tcW w:w="1621" w:type="dxa"/>
          </w:tcPr>
          <w:p w:rsidR="00393993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84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4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воздуха для жизни на Земле.</w:t>
            </w:r>
          </w:p>
        </w:tc>
        <w:tc>
          <w:tcPr>
            <w:tcW w:w="1575" w:type="dxa"/>
          </w:tcPr>
          <w:p w:rsidR="00393993" w:rsidRPr="00451436" w:rsidRDefault="00393993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393993" w:rsidRDefault="004D6218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393993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5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993" w:rsidRPr="00451436" w:rsidTr="00393993">
        <w:trPr>
          <w:trHeight w:val="354"/>
        </w:trPr>
        <w:tc>
          <w:tcPr>
            <w:tcW w:w="1621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84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 </w:t>
            </w:r>
            <w:r w:rsidRPr="00451436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воздуха.</w:t>
            </w:r>
          </w:p>
        </w:tc>
        <w:tc>
          <w:tcPr>
            <w:tcW w:w="1575" w:type="dxa"/>
          </w:tcPr>
          <w:p w:rsidR="00393993" w:rsidRPr="00451436" w:rsidRDefault="00393993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393993" w:rsidRPr="00451436" w:rsidRDefault="004D6218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393993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5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993" w:rsidRPr="00451436" w:rsidTr="004A04A3">
        <w:trPr>
          <w:trHeight w:val="222"/>
        </w:trPr>
        <w:tc>
          <w:tcPr>
            <w:tcW w:w="1621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84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Давление и движение воздуха.</w:t>
            </w:r>
          </w:p>
        </w:tc>
        <w:tc>
          <w:tcPr>
            <w:tcW w:w="1575" w:type="dxa"/>
          </w:tcPr>
          <w:p w:rsidR="00393993" w:rsidRPr="00451436" w:rsidRDefault="00393993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393993" w:rsidRPr="00451436" w:rsidRDefault="004D6218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393993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5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993" w:rsidRPr="00451436" w:rsidTr="0047116A">
        <w:trPr>
          <w:trHeight w:val="332"/>
        </w:trPr>
        <w:tc>
          <w:tcPr>
            <w:tcW w:w="1621" w:type="dxa"/>
          </w:tcPr>
          <w:p w:rsidR="00393993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684" w:type="dxa"/>
          </w:tcPr>
          <w:p w:rsidR="00393993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Температура воздуха. Термометр.</w:t>
            </w:r>
          </w:p>
        </w:tc>
        <w:tc>
          <w:tcPr>
            <w:tcW w:w="1575" w:type="dxa"/>
          </w:tcPr>
          <w:p w:rsidR="00393993" w:rsidRPr="00451436" w:rsidRDefault="00393993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393993" w:rsidRDefault="004D6218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393993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5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993" w:rsidRPr="00451436" w:rsidTr="0047116A">
        <w:trPr>
          <w:trHeight w:val="280"/>
        </w:trPr>
        <w:tc>
          <w:tcPr>
            <w:tcW w:w="1621" w:type="dxa"/>
          </w:tcPr>
          <w:p w:rsidR="00393993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84" w:type="dxa"/>
          </w:tcPr>
          <w:p w:rsidR="00393993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воздуха в природе. Ветер.</w:t>
            </w:r>
          </w:p>
        </w:tc>
        <w:tc>
          <w:tcPr>
            <w:tcW w:w="1575" w:type="dxa"/>
          </w:tcPr>
          <w:p w:rsidR="00393993" w:rsidRPr="00451436" w:rsidRDefault="00393993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393993" w:rsidRDefault="004D6218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393993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5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993" w:rsidRPr="00451436" w:rsidTr="004A04A3">
        <w:trPr>
          <w:trHeight w:val="166"/>
        </w:trPr>
        <w:tc>
          <w:tcPr>
            <w:tcW w:w="1621" w:type="dxa"/>
          </w:tcPr>
          <w:p w:rsidR="00393993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84" w:type="dxa"/>
          </w:tcPr>
          <w:p w:rsidR="00393993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воздуха. Кислород, его значение и применение.</w:t>
            </w:r>
          </w:p>
        </w:tc>
        <w:tc>
          <w:tcPr>
            <w:tcW w:w="1575" w:type="dxa"/>
          </w:tcPr>
          <w:p w:rsidR="00393993" w:rsidRPr="00451436" w:rsidRDefault="00393993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393993" w:rsidRDefault="004D6218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393993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5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993" w:rsidRPr="00451436" w:rsidTr="00250A0A">
        <w:trPr>
          <w:trHeight w:val="280"/>
        </w:trPr>
        <w:tc>
          <w:tcPr>
            <w:tcW w:w="1621" w:type="dxa"/>
          </w:tcPr>
          <w:p w:rsidR="00393993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84" w:type="dxa"/>
          </w:tcPr>
          <w:p w:rsidR="00393993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Углекислый газ и азот.</w:t>
            </w:r>
          </w:p>
        </w:tc>
        <w:tc>
          <w:tcPr>
            <w:tcW w:w="1575" w:type="dxa"/>
          </w:tcPr>
          <w:p w:rsidR="00393993" w:rsidRPr="00451436" w:rsidRDefault="00393993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393993" w:rsidRDefault="004D6218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393993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5" w:type="dxa"/>
          </w:tcPr>
          <w:p w:rsidR="00393993" w:rsidRPr="00451436" w:rsidRDefault="00393993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0A0A" w:rsidRPr="00451436" w:rsidTr="00393993">
        <w:trPr>
          <w:trHeight w:val="267"/>
        </w:trPr>
        <w:tc>
          <w:tcPr>
            <w:tcW w:w="1621" w:type="dxa"/>
          </w:tcPr>
          <w:p w:rsidR="00250A0A" w:rsidRDefault="00250A0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4" w:type="dxa"/>
          </w:tcPr>
          <w:p w:rsidR="00250A0A" w:rsidRPr="006D66C2" w:rsidRDefault="00250A0A" w:rsidP="00B16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6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1575" w:type="dxa"/>
          </w:tcPr>
          <w:p w:rsidR="00250A0A" w:rsidRPr="006D66C2" w:rsidRDefault="008E7371" w:rsidP="00B16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0158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250A0A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часов</w:t>
            </w:r>
          </w:p>
        </w:tc>
        <w:tc>
          <w:tcPr>
            <w:tcW w:w="1126" w:type="dxa"/>
          </w:tcPr>
          <w:p w:rsidR="00250A0A" w:rsidRDefault="00250A0A" w:rsidP="00B16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250A0A" w:rsidRPr="00451436" w:rsidRDefault="00250A0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0A0A" w:rsidRPr="00451436" w:rsidTr="00393993">
        <w:trPr>
          <w:trHeight w:val="533"/>
        </w:trPr>
        <w:tc>
          <w:tcPr>
            <w:tcW w:w="1621" w:type="dxa"/>
          </w:tcPr>
          <w:p w:rsidR="00250A0A" w:rsidRDefault="00250A0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84" w:type="dxa"/>
          </w:tcPr>
          <w:p w:rsidR="00250A0A" w:rsidRDefault="00250A0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воздуха.</w:t>
            </w:r>
          </w:p>
          <w:p w:rsidR="00250A0A" w:rsidRDefault="00250A0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про теме </w:t>
            </w:r>
            <w:r w:rsidRPr="006D66C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6D6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Воздух».</w:t>
            </w:r>
          </w:p>
        </w:tc>
        <w:tc>
          <w:tcPr>
            <w:tcW w:w="1575" w:type="dxa"/>
          </w:tcPr>
          <w:p w:rsidR="00250A0A" w:rsidRPr="00451436" w:rsidRDefault="00250A0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250A0A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185" w:type="dxa"/>
          </w:tcPr>
          <w:p w:rsidR="00250A0A" w:rsidRPr="00451436" w:rsidRDefault="00250A0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0A0A" w:rsidRPr="00451436" w:rsidTr="0047116A">
        <w:trPr>
          <w:trHeight w:val="345"/>
        </w:trPr>
        <w:tc>
          <w:tcPr>
            <w:tcW w:w="1621" w:type="dxa"/>
          </w:tcPr>
          <w:p w:rsidR="00250A0A" w:rsidRDefault="00250A0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4" w:type="dxa"/>
          </w:tcPr>
          <w:p w:rsidR="00250A0A" w:rsidRPr="006D66C2" w:rsidRDefault="00250A0A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6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Вода</w:t>
            </w:r>
          </w:p>
        </w:tc>
        <w:tc>
          <w:tcPr>
            <w:tcW w:w="1575" w:type="dxa"/>
          </w:tcPr>
          <w:p w:rsidR="00250A0A" w:rsidRPr="006D66C2" w:rsidRDefault="00250A0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26" w:type="dxa"/>
          </w:tcPr>
          <w:p w:rsidR="00250A0A" w:rsidRDefault="00250A0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250A0A" w:rsidRPr="00451436" w:rsidRDefault="00250A0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A04A3">
        <w:trPr>
          <w:trHeight w:val="186"/>
        </w:trPr>
        <w:tc>
          <w:tcPr>
            <w:tcW w:w="1621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84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436">
              <w:rPr>
                <w:rFonts w:ascii="Times New Roman" w:eastAsia="Times New Roman" w:hAnsi="Times New Roman" w:cs="Times New Roman"/>
                <w:sz w:val="24"/>
                <w:szCs w:val="24"/>
              </w:rPr>
              <w:t>Вода в природе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Роль воды в питании живых организмов.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Default="00015895" w:rsidP="00102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A04A3">
        <w:trPr>
          <w:trHeight w:val="248"/>
        </w:trPr>
        <w:tc>
          <w:tcPr>
            <w:tcW w:w="1621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84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436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воды.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Default="00015895" w:rsidP="00102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A04A3">
        <w:trPr>
          <w:trHeight w:val="240"/>
        </w:trPr>
        <w:tc>
          <w:tcPr>
            <w:tcW w:w="1621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84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Растворимые и нерастворимые вещества. Питьевая вода.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Default="00015895" w:rsidP="00102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A04A3">
        <w:trPr>
          <w:trHeight w:val="248"/>
        </w:trPr>
        <w:tc>
          <w:tcPr>
            <w:tcW w:w="1621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684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Прозрачная и мутная вода. Очистка мутной воды.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Default="00015895" w:rsidP="00102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A04A3">
        <w:trPr>
          <w:trHeight w:val="283"/>
        </w:trPr>
        <w:tc>
          <w:tcPr>
            <w:tcW w:w="1621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9684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 состояния воды. Температура воды и ее измерение.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Default="00015895" w:rsidP="00102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A04A3">
        <w:trPr>
          <w:trHeight w:val="261"/>
        </w:trPr>
        <w:tc>
          <w:tcPr>
            <w:tcW w:w="1621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684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воды при нагревании и сжатие при охлаждении , расширение при замерзании.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Default="00015895" w:rsidP="00102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A04A3">
        <w:trPr>
          <w:trHeight w:val="268"/>
        </w:trPr>
        <w:tc>
          <w:tcPr>
            <w:tcW w:w="1621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84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воды в природе.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Default="00015895" w:rsidP="00102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A04A3">
        <w:trPr>
          <w:trHeight w:val="236"/>
        </w:trPr>
        <w:tc>
          <w:tcPr>
            <w:tcW w:w="1621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684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воды в природе. Использование воды.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Default="00015895" w:rsidP="00102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A04A3">
        <w:trPr>
          <w:trHeight w:val="254"/>
        </w:trPr>
        <w:tc>
          <w:tcPr>
            <w:tcW w:w="1621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684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 в природе: осадки, воды суши. Круговорот воды в природе.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Default="00015895" w:rsidP="00517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7116A">
        <w:trPr>
          <w:trHeight w:val="265"/>
        </w:trPr>
        <w:tc>
          <w:tcPr>
            <w:tcW w:w="1621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84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436">
              <w:rPr>
                <w:rFonts w:ascii="Times New Roman" w:eastAsia="Times New Roman" w:hAnsi="Times New Roman" w:cs="Times New Roman"/>
                <w:sz w:val="24"/>
                <w:szCs w:val="24"/>
              </w:rPr>
              <w:t>Воды суши: ручьи, реки.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Default="00015895" w:rsidP="00517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A04A3">
        <w:trPr>
          <w:trHeight w:val="251"/>
        </w:trPr>
        <w:tc>
          <w:tcPr>
            <w:tcW w:w="1621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84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Воды суши: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1436">
              <w:rPr>
                <w:rFonts w:ascii="Times New Roman" w:eastAsia="Times New Roman" w:hAnsi="Times New Roman" w:cs="Times New Roman"/>
                <w:sz w:val="24"/>
                <w:szCs w:val="24"/>
              </w:rPr>
              <w:t>зера, болота, пруды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водохранилища.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Default="00015895" w:rsidP="00517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393993">
        <w:trPr>
          <w:trHeight w:val="321"/>
        </w:trPr>
        <w:tc>
          <w:tcPr>
            <w:tcW w:w="1621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84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Моря и океаны. 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Default="00015895" w:rsidP="00517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7116A">
        <w:trPr>
          <w:trHeight w:val="336"/>
        </w:trPr>
        <w:tc>
          <w:tcPr>
            <w:tcW w:w="1621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84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воды.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Default="00015895" w:rsidP="00517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7116A">
        <w:trPr>
          <w:trHeight w:val="335"/>
        </w:trPr>
        <w:tc>
          <w:tcPr>
            <w:tcW w:w="1621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684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Обобщающий урок «Вода».       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A04A3">
        <w:trPr>
          <w:trHeight w:val="202"/>
        </w:trPr>
        <w:tc>
          <w:tcPr>
            <w:tcW w:w="1621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4" w:type="dxa"/>
          </w:tcPr>
          <w:p w:rsidR="00015895" w:rsidRPr="00617A87" w:rsidRDefault="00015895" w:rsidP="00B37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6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1575" w:type="dxa"/>
          </w:tcPr>
          <w:p w:rsidR="00015895" w:rsidRPr="00D50735" w:rsidRDefault="0047116A" w:rsidP="00B37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015895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часов</w:t>
            </w:r>
          </w:p>
        </w:tc>
        <w:tc>
          <w:tcPr>
            <w:tcW w:w="1126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7116A">
        <w:trPr>
          <w:trHeight w:val="323"/>
        </w:trPr>
        <w:tc>
          <w:tcPr>
            <w:tcW w:w="1621" w:type="dxa"/>
          </w:tcPr>
          <w:p w:rsidR="00015895" w:rsidRPr="003564D3" w:rsidRDefault="00015895" w:rsidP="00BE7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4" w:type="dxa"/>
          </w:tcPr>
          <w:p w:rsidR="00015895" w:rsidRDefault="00015895" w:rsidP="00471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Полезные ископаемые</w:t>
            </w:r>
          </w:p>
        </w:tc>
        <w:tc>
          <w:tcPr>
            <w:tcW w:w="1575" w:type="dxa"/>
          </w:tcPr>
          <w:p w:rsidR="00015895" w:rsidRPr="00451436" w:rsidRDefault="00015895" w:rsidP="00BE7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26" w:type="dxa"/>
          </w:tcPr>
          <w:p w:rsidR="00015895" w:rsidRPr="00451436" w:rsidRDefault="00015895" w:rsidP="00BE7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393993">
        <w:trPr>
          <w:trHeight w:val="276"/>
        </w:trPr>
        <w:tc>
          <w:tcPr>
            <w:tcW w:w="1621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684" w:type="dxa"/>
          </w:tcPr>
          <w:p w:rsidR="00015895" w:rsidRPr="006D66C2" w:rsidRDefault="00015895" w:rsidP="00015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143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полезных ископаемых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их значение, способы добычи</w:t>
            </w:r>
          </w:p>
        </w:tc>
        <w:tc>
          <w:tcPr>
            <w:tcW w:w="1575" w:type="dxa"/>
          </w:tcPr>
          <w:p w:rsidR="00015895" w:rsidRPr="00015895" w:rsidRDefault="00015895" w:rsidP="00520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A04A3">
        <w:trPr>
          <w:trHeight w:val="269"/>
        </w:trPr>
        <w:tc>
          <w:tcPr>
            <w:tcW w:w="1621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684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436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Полезные ископаемые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используемые в качестве строительных материалов.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A04A3">
        <w:trPr>
          <w:trHeight w:val="303"/>
        </w:trPr>
        <w:tc>
          <w:tcPr>
            <w:tcW w:w="1621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684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Песок, глина.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A04A3">
        <w:trPr>
          <w:trHeight w:val="294"/>
        </w:trPr>
        <w:tc>
          <w:tcPr>
            <w:tcW w:w="1621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684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Горючие полезные ископаемые. Торф.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A04A3">
        <w:trPr>
          <w:trHeight w:val="270"/>
        </w:trPr>
        <w:tc>
          <w:tcPr>
            <w:tcW w:w="1621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684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Каменный уголь.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A04A3">
        <w:trPr>
          <w:trHeight w:val="274"/>
        </w:trPr>
        <w:tc>
          <w:tcPr>
            <w:tcW w:w="1621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684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Добыча и использование каменного угля.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A04A3">
        <w:trPr>
          <w:trHeight w:val="307"/>
        </w:trPr>
        <w:tc>
          <w:tcPr>
            <w:tcW w:w="1621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684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Нефть.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393993">
        <w:trPr>
          <w:trHeight w:val="317"/>
        </w:trPr>
        <w:tc>
          <w:tcPr>
            <w:tcW w:w="1621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684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Добыча и использование нефти.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A04A3">
        <w:trPr>
          <w:trHeight w:val="251"/>
        </w:trPr>
        <w:tc>
          <w:tcPr>
            <w:tcW w:w="1621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684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Природный газ. Добыча и использование. Правила обращения с газом в быту.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A04A3">
        <w:trPr>
          <w:trHeight w:val="230"/>
        </w:trPr>
        <w:tc>
          <w:tcPr>
            <w:tcW w:w="1621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684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Черные металлы. Сталь. Чугун.</w:t>
            </w:r>
          </w:p>
        </w:tc>
        <w:tc>
          <w:tcPr>
            <w:tcW w:w="1575" w:type="dxa"/>
          </w:tcPr>
          <w:p w:rsidR="00015895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A04A3">
        <w:trPr>
          <w:trHeight w:val="236"/>
        </w:trPr>
        <w:tc>
          <w:tcPr>
            <w:tcW w:w="1621" w:type="dxa"/>
          </w:tcPr>
          <w:p w:rsidR="00015895" w:rsidRPr="00D25391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39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684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Цветные металлы. Алюминий. Медь.</w:t>
            </w:r>
          </w:p>
        </w:tc>
        <w:tc>
          <w:tcPr>
            <w:tcW w:w="1575" w:type="dxa"/>
          </w:tcPr>
          <w:p w:rsidR="00015895" w:rsidRPr="00015895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Pr="008F6747" w:rsidRDefault="00015895" w:rsidP="008F6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85" w:type="dxa"/>
          </w:tcPr>
          <w:p w:rsidR="00015895" w:rsidRPr="00A83019" w:rsidRDefault="00015895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895" w:rsidRPr="00451436" w:rsidTr="00015895">
        <w:trPr>
          <w:trHeight w:val="265"/>
        </w:trPr>
        <w:tc>
          <w:tcPr>
            <w:tcW w:w="1621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684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Благородные (драгоценные металлы).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393993">
        <w:trPr>
          <w:trHeight w:val="277"/>
        </w:trPr>
        <w:tc>
          <w:tcPr>
            <w:tcW w:w="1621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684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полезных ископаемых.</w:t>
            </w:r>
          </w:p>
        </w:tc>
        <w:tc>
          <w:tcPr>
            <w:tcW w:w="1575" w:type="dxa"/>
          </w:tcPr>
          <w:p w:rsidR="00015895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A04A3">
        <w:trPr>
          <w:trHeight w:val="224"/>
        </w:trPr>
        <w:tc>
          <w:tcPr>
            <w:tcW w:w="1621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684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«Полезные ископаемые».</w:t>
            </w:r>
          </w:p>
        </w:tc>
        <w:tc>
          <w:tcPr>
            <w:tcW w:w="1575" w:type="dxa"/>
          </w:tcPr>
          <w:p w:rsidR="00015895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895" w:rsidRPr="00451436" w:rsidTr="004A04A3">
        <w:trPr>
          <w:trHeight w:val="311"/>
        </w:trPr>
        <w:tc>
          <w:tcPr>
            <w:tcW w:w="1621" w:type="dxa"/>
          </w:tcPr>
          <w:p w:rsidR="00015895" w:rsidRPr="000C11F8" w:rsidRDefault="00015895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84" w:type="dxa"/>
          </w:tcPr>
          <w:p w:rsidR="00015895" w:rsidRPr="000C11F8" w:rsidRDefault="00015895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Поверхность суши. Почва.</w:t>
            </w:r>
          </w:p>
        </w:tc>
        <w:tc>
          <w:tcPr>
            <w:tcW w:w="1575" w:type="dxa"/>
          </w:tcPr>
          <w:p w:rsidR="00015895" w:rsidRPr="00D50735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26" w:type="dxa"/>
          </w:tcPr>
          <w:p w:rsidR="00015895" w:rsidRPr="000C11F8" w:rsidRDefault="00015895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</w:tcPr>
          <w:p w:rsidR="00015895" w:rsidRPr="000C11F8" w:rsidRDefault="00015895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895" w:rsidRPr="00451436" w:rsidTr="00015895">
        <w:trPr>
          <w:trHeight w:val="402"/>
        </w:trPr>
        <w:tc>
          <w:tcPr>
            <w:tcW w:w="1621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684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поверхности суши: равнины, холмы, овраги</w:t>
            </w:r>
          </w:p>
        </w:tc>
        <w:tc>
          <w:tcPr>
            <w:tcW w:w="1575" w:type="dxa"/>
          </w:tcPr>
          <w:p w:rsidR="00015895" w:rsidRPr="00451436" w:rsidRDefault="00015895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185" w:type="dxa"/>
          </w:tcPr>
          <w:p w:rsidR="00015895" w:rsidRPr="00451436" w:rsidRDefault="00015895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16A" w:rsidRPr="00451436" w:rsidTr="00393993">
        <w:trPr>
          <w:trHeight w:val="338"/>
        </w:trPr>
        <w:tc>
          <w:tcPr>
            <w:tcW w:w="1621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9684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Горы</w:t>
            </w:r>
          </w:p>
        </w:tc>
        <w:tc>
          <w:tcPr>
            <w:tcW w:w="1575" w:type="dxa"/>
          </w:tcPr>
          <w:p w:rsidR="0047116A" w:rsidRPr="00451436" w:rsidRDefault="0047116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47116A" w:rsidRPr="00451436" w:rsidRDefault="0047116A" w:rsidP="009F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85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16A" w:rsidRPr="00451436" w:rsidTr="00393993">
        <w:trPr>
          <w:trHeight w:val="413"/>
        </w:trPr>
        <w:tc>
          <w:tcPr>
            <w:tcW w:w="1621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684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Почва-верхний слой земли. Состав почвы.</w:t>
            </w:r>
          </w:p>
        </w:tc>
        <w:tc>
          <w:tcPr>
            <w:tcW w:w="1575" w:type="dxa"/>
          </w:tcPr>
          <w:p w:rsidR="0047116A" w:rsidRPr="00451436" w:rsidRDefault="0047116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47116A" w:rsidRPr="00451436" w:rsidRDefault="0047116A" w:rsidP="009F1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185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16A" w:rsidRPr="00451436" w:rsidTr="0047116A">
        <w:trPr>
          <w:trHeight w:val="326"/>
        </w:trPr>
        <w:tc>
          <w:tcPr>
            <w:tcW w:w="1621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84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почв.</w:t>
            </w:r>
          </w:p>
        </w:tc>
        <w:tc>
          <w:tcPr>
            <w:tcW w:w="1575" w:type="dxa"/>
          </w:tcPr>
          <w:p w:rsidR="0047116A" w:rsidRPr="00451436" w:rsidRDefault="0047116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85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16A" w:rsidRPr="00451436" w:rsidTr="0047116A">
        <w:trPr>
          <w:trHeight w:val="334"/>
        </w:trPr>
        <w:tc>
          <w:tcPr>
            <w:tcW w:w="1621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684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свойство почвы-плодородие. </w:t>
            </w:r>
          </w:p>
        </w:tc>
        <w:tc>
          <w:tcPr>
            <w:tcW w:w="1575" w:type="dxa"/>
          </w:tcPr>
          <w:p w:rsidR="0047116A" w:rsidRPr="00451436" w:rsidRDefault="0047116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185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16A" w:rsidRPr="00451436" w:rsidTr="00393993">
        <w:trPr>
          <w:trHeight w:val="205"/>
        </w:trPr>
        <w:tc>
          <w:tcPr>
            <w:tcW w:w="1621" w:type="dxa"/>
          </w:tcPr>
          <w:p w:rsidR="0047116A" w:rsidRPr="00451436" w:rsidRDefault="0047116A" w:rsidP="0093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684" w:type="dxa"/>
          </w:tcPr>
          <w:p w:rsidR="0047116A" w:rsidRPr="00A63D25" w:rsidRDefault="0047116A" w:rsidP="0093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почвы.</w:t>
            </w:r>
          </w:p>
        </w:tc>
        <w:tc>
          <w:tcPr>
            <w:tcW w:w="1575" w:type="dxa"/>
          </w:tcPr>
          <w:p w:rsidR="0047116A" w:rsidRPr="00451436" w:rsidRDefault="0047116A" w:rsidP="00936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47116A" w:rsidRDefault="0047116A" w:rsidP="00936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185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16A" w:rsidRPr="00451436" w:rsidTr="00393993">
        <w:trPr>
          <w:trHeight w:val="293"/>
        </w:trPr>
        <w:tc>
          <w:tcPr>
            <w:tcW w:w="1621" w:type="dxa"/>
          </w:tcPr>
          <w:p w:rsidR="0047116A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4" w:type="dxa"/>
          </w:tcPr>
          <w:p w:rsidR="0047116A" w:rsidRPr="00A63D25" w:rsidRDefault="0047116A" w:rsidP="0020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1575" w:type="dxa"/>
          </w:tcPr>
          <w:p w:rsidR="0047116A" w:rsidRPr="00451436" w:rsidRDefault="0047116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A0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часов</w:t>
            </w:r>
          </w:p>
        </w:tc>
        <w:tc>
          <w:tcPr>
            <w:tcW w:w="1126" w:type="dxa"/>
          </w:tcPr>
          <w:p w:rsidR="0047116A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16A" w:rsidRPr="00451436" w:rsidTr="004A04A3">
        <w:trPr>
          <w:trHeight w:val="265"/>
        </w:trPr>
        <w:tc>
          <w:tcPr>
            <w:tcW w:w="1621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684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почвы.</w:t>
            </w:r>
          </w:p>
        </w:tc>
        <w:tc>
          <w:tcPr>
            <w:tcW w:w="1575" w:type="dxa"/>
          </w:tcPr>
          <w:p w:rsidR="0047116A" w:rsidRPr="00451436" w:rsidRDefault="0047116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185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16A" w:rsidRPr="00451436" w:rsidTr="00393993">
        <w:trPr>
          <w:trHeight w:val="367"/>
        </w:trPr>
        <w:tc>
          <w:tcPr>
            <w:tcW w:w="1621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684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«Почва»</w:t>
            </w:r>
          </w:p>
        </w:tc>
        <w:tc>
          <w:tcPr>
            <w:tcW w:w="1575" w:type="dxa"/>
          </w:tcPr>
          <w:p w:rsidR="0047116A" w:rsidRPr="00451436" w:rsidRDefault="0047116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185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16A" w:rsidRPr="00451436" w:rsidTr="004A04A3">
        <w:trPr>
          <w:trHeight w:val="331"/>
        </w:trPr>
        <w:tc>
          <w:tcPr>
            <w:tcW w:w="1621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4" w:type="dxa"/>
          </w:tcPr>
          <w:p w:rsidR="0047116A" w:rsidRDefault="0047116A" w:rsidP="004A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3D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Есть на Земле страна Россия.</w:t>
            </w:r>
          </w:p>
        </w:tc>
        <w:tc>
          <w:tcPr>
            <w:tcW w:w="1575" w:type="dxa"/>
          </w:tcPr>
          <w:p w:rsidR="0047116A" w:rsidRPr="00D50735" w:rsidRDefault="0047116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26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16A" w:rsidRPr="00451436" w:rsidTr="00015895">
        <w:trPr>
          <w:trHeight w:val="338"/>
        </w:trPr>
        <w:tc>
          <w:tcPr>
            <w:tcW w:w="1621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684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России на земном шаре. Знакомство с картой.</w:t>
            </w:r>
          </w:p>
        </w:tc>
        <w:tc>
          <w:tcPr>
            <w:tcW w:w="1575" w:type="dxa"/>
          </w:tcPr>
          <w:p w:rsidR="0047116A" w:rsidRPr="00451436" w:rsidRDefault="0047116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185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16A" w:rsidRPr="00451436" w:rsidTr="004A04A3">
        <w:trPr>
          <w:trHeight w:val="274"/>
        </w:trPr>
        <w:tc>
          <w:tcPr>
            <w:tcW w:w="1621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684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Моря и океаны, омывающие берега России.</w:t>
            </w:r>
          </w:p>
        </w:tc>
        <w:tc>
          <w:tcPr>
            <w:tcW w:w="1575" w:type="dxa"/>
          </w:tcPr>
          <w:p w:rsidR="0047116A" w:rsidRPr="00451436" w:rsidRDefault="0047116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185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16A" w:rsidRPr="00451436" w:rsidTr="004A04A3">
        <w:trPr>
          <w:trHeight w:val="279"/>
        </w:trPr>
        <w:tc>
          <w:tcPr>
            <w:tcW w:w="1621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684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Равнины и горы на территории нашей страны.</w:t>
            </w:r>
          </w:p>
        </w:tc>
        <w:tc>
          <w:tcPr>
            <w:tcW w:w="1575" w:type="dxa"/>
          </w:tcPr>
          <w:p w:rsidR="0047116A" w:rsidRPr="00451436" w:rsidRDefault="0047116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85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16A" w:rsidRPr="00451436" w:rsidTr="004A04A3">
        <w:trPr>
          <w:trHeight w:val="270"/>
        </w:trPr>
        <w:tc>
          <w:tcPr>
            <w:tcW w:w="1621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684" w:type="dxa"/>
          </w:tcPr>
          <w:p w:rsidR="0047116A" w:rsidRPr="00A63D25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D25">
              <w:rPr>
                <w:rFonts w:ascii="Times New Roman" w:eastAsia="Times New Roman" w:hAnsi="Times New Roman" w:cs="Times New Roman"/>
                <w:sz w:val="24"/>
                <w:szCs w:val="24"/>
              </w:rPr>
              <w:t>Реки и озера России.</w:t>
            </w:r>
          </w:p>
        </w:tc>
        <w:tc>
          <w:tcPr>
            <w:tcW w:w="1575" w:type="dxa"/>
          </w:tcPr>
          <w:p w:rsidR="0047116A" w:rsidRPr="00451436" w:rsidRDefault="0047116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185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16A" w:rsidRPr="00451436" w:rsidTr="004A04A3">
        <w:trPr>
          <w:trHeight w:val="273"/>
        </w:trPr>
        <w:tc>
          <w:tcPr>
            <w:tcW w:w="1621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684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 – столица России.</w:t>
            </w:r>
          </w:p>
        </w:tc>
        <w:tc>
          <w:tcPr>
            <w:tcW w:w="1575" w:type="dxa"/>
          </w:tcPr>
          <w:p w:rsidR="0047116A" w:rsidRPr="00451436" w:rsidRDefault="0047116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47116A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85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16A" w:rsidRPr="00451436" w:rsidTr="00393993">
        <w:trPr>
          <w:trHeight w:val="244"/>
        </w:trPr>
        <w:tc>
          <w:tcPr>
            <w:tcW w:w="1621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684" w:type="dxa"/>
          </w:tcPr>
          <w:p w:rsidR="0047116A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436">
              <w:rPr>
                <w:rFonts w:ascii="Times New Roman" w:eastAsia="Times New Roman" w:hAnsi="Times New Roman" w:cs="Times New Roman"/>
                <w:sz w:val="24"/>
                <w:szCs w:val="24"/>
              </w:rPr>
              <w:t>Санкт-Петербург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75" w:type="dxa"/>
          </w:tcPr>
          <w:p w:rsidR="0047116A" w:rsidRPr="00451436" w:rsidRDefault="0047116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47116A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185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16A" w:rsidRPr="00451436" w:rsidTr="004A04A3">
        <w:trPr>
          <w:trHeight w:val="267"/>
        </w:trPr>
        <w:tc>
          <w:tcPr>
            <w:tcW w:w="1621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684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Золотого кольца России: Ярославль, Владимир, Ростов Великий.</w:t>
            </w:r>
          </w:p>
        </w:tc>
        <w:tc>
          <w:tcPr>
            <w:tcW w:w="1575" w:type="dxa"/>
          </w:tcPr>
          <w:p w:rsidR="0047116A" w:rsidRPr="00451436" w:rsidRDefault="0047116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185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16A" w:rsidRPr="00451436" w:rsidTr="004A04A3">
        <w:trPr>
          <w:trHeight w:val="266"/>
        </w:trPr>
        <w:tc>
          <w:tcPr>
            <w:tcW w:w="1621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684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Нижний Новгород, Казань, Волгоград.</w:t>
            </w:r>
          </w:p>
        </w:tc>
        <w:tc>
          <w:tcPr>
            <w:tcW w:w="1575" w:type="dxa"/>
          </w:tcPr>
          <w:p w:rsidR="0047116A" w:rsidRPr="00451436" w:rsidRDefault="0047116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185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16A" w:rsidRPr="00451436" w:rsidTr="004A04A3">
        <w:trPr>
          <w:trHeight w:val="255"/>
        </w:trPr>
        <w:tc>
          <w:tcPr>
            <w:tcW w:w="1621" w:type="dxa"/>
          </w:tcPr>
          <w:p w:rsidR="0047116A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684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Новосибирск.</w:t>
            </w:r>
          </w:p>
        </w:tc>
        <w:tc>
          <w:tcPr>
            <w:tcW w:w="1575" w:type="dxa"/>
          </w:tcPr>
          <w:p w:rsidR="0047116A" w:rsidRPr="00451436" w:rsidRDefault="0047116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85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16A" w:rsidRPr="00451436" w:rsidTr="004A04A3">
        <w:trPr>
          <w:trHeight w:val="275"/>
        </w:trPr>
        <w:tc>
          <w:tcPr>
            <w:tcW w:w="1621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684" w:type="dxa"/>
          </w:tcPr>
          <w:p w:rsidR="0047116A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Владивосток.</w:t>
            </w:r>
          </w:p>
        </w:tc>
        <w:tc>
          <w:tcPr>
            <w:tcW w:w="1575" w:type="dxa"/>
          </w:tcPr>
          <w:p w:rsidR="0047116A" w:rsidRPr="00451436" w:rsidRDefault="0047116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47116A" w:rsidRPr="00015895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895">
              <w:rPr>
                <w:rFonts w:ascii="Times New Roman" w:eastAsia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185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16A" w:rsidRPr="00451436" w:rsidTr="004A04A3">
        <w:trPr>
          <w:trHeight w:val="255"/>
        </w:trPr>
        <w:tc>
          <w:tcPr>
            <w:tcW w:w="1621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684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 нашей страны.</w:t>
            </w:r>
          </w:p>
        </w:tc>
        <w:tc>
          <w:tcPr>
            <w:tcW w:w="1575" w:type="dxa"/>
          </w:tcPr>
          <w:p w:rsidR="0047116A" w:rsidRPr="00451436" w:rsidRDefault="0047116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85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16A" w:rsidRPr="00451436" w:rsidTr="004A04A3">
        <w:trPr>
          <w:trHeight w:val="246"/>
        </w:trPr>
        <w:tc>
          <w:tcPr>
            <w:tcW w:w="1621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684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«</w:t>
            </w:r>
            <w:r w:rsidRPr="00A63D25"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на Земле страна Россия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575" w:type="dxa"/>
          </w:tcPr>
          <w:p w:rsidR="0047116A" w:rsidRPr="00451436" w:rsidRDefault="0047116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185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16A" w:rsidRPr="00451436" w:rsidTr="00015895">
        <w:trPr>
          <w:trHeight w:val="316"/>
        </w:trPr>
        <w:tc>
          <w:tcPr>
            <w:tcW w:w="1621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684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Экскурсии. Наш город. Важнейшие географические объекты региона.</w:t>
            </w:r>
          </w:p>
        </w:tc>
        <w:tc>
          <w:tcPr>
            <w:tcW w:w="1575" w:type="dxa"/>
          </w:tcPr>
          <w:p w:rsidR="0047116A" w:rsidRPr="00451436" w:rsidRDefault="0047116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185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16A" w:rsidRPr="00451436" w:rsidTr="004A04A3">
        <w:trPr>
          <w:trHeight w:val="265"/>
        </w:trPr>
        <w:tc>
          <w:tcPr>
            <w:tcW w:w="1621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684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курсу «Неживая природа».</w:t>
            </w:r>
          </w:p>
        </w:tc>
        <w:tc>
          <w:tcPr>
            <w:tcW w:w="1575" w:type="dxa"/>
          </w:tcPr>
          <w:p w:rsidR="0047116A" w:rsidRPr="00451436" w:rsidRDefault="0047116A" w:rsidP="0039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185" w:type="dxa"/>
          </w:tcPr>
          <w:p w:rsidR="0047116A" w:rsidRPr="00451436" w:rsidRDefault="0047116A" w:rsidP="0020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009E3" w:rsidRDefault="002009E3" w:rsidP="00D26569">
      <w:pPr>
        <w:rPr>
          <w:b/>
          <w:sz w:val="28"/>
          <w:szCs w:val="28"/>
        </w:rPr>
        <w:sectPr w:rsidR="002009E3" w:rsidSect="00DA295D">
          <w:footerReference w:type="default" r:id="rId8"/>
          <w:pgSz w:w="16838" w:h="11906" w:orient="landscape"/>
          <w:pgMar w:top="1701" w:right="851" w:bottom="726" w:left="851" w:header="709" w:footer="709" w:gutter="0"/>
          <w:cols w:space="708"/>
          <w:docGrid w:linePitch="360"/>
        </w:sectPr>
      </w:pPr>
    </w:p>
    <w:p w:rsidR="00AB44A3" w:rsidRDefault="00AB44A3" w:rsidP="004A04A3"/>
    <w:sectPr w:rsidR="00AB44A3" w:rsidSect="002009E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013" w:rsidRDefault="00244013">
      <w:pPr>
        <w:spacing w:after="0" w:line="240" w:lineRule="auto"/>
      </w:pPr>
      <w:r>
        <w:separator/>
      </w:r>
    </w:p>
  </w:endnote>
  <w:endnote w:type="continuationSeparator" w:id="0">
    <w:p w:rsidR="00244013" w:rsidRDefault="00244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2100393"/>
      <w:docPartObj>
        <w:docPartGallery w:val="Page Numbers (Bottom of Page)"/>
        <w:docPartUnique/>
      </w:docPartObj>
    </w:sdtPr>
    <w:sdtEndPr/>
    <w:sdtContent>
      <w:p w:rsidR="004D6218" w:rsidRDefault="00644887">
        <w:pP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D6218" w:rsidRDefault="004D6218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013" w:rsidRDefault="00244013">
      <w:pPr>
        <w:spacing w:after="0" w:line="240" w:lineRule="auto"/>
      </w:pPr>
      <w:r>
        <w:separator/>
      </w:r>
    </w:p>
  </w:footnote>
  <w:footnote w:type="continuationSeparator" w:id="0">
    <w:p w:rsidR="00244013" w:rsidRDefault="002440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2" w15:restartNumberingAfterBreak="0">
    <w:nsid w:val="608D4777"/>
    <w:multiLevelType w:val="hybridMultilevel"/>
    <w:tmpl w:val="EADE062A"/>
    <w:lvl w:ilvl="0" w:tplc="0419000B">
      <w:start w:val="1"/>
      <w:numFmt w:val="bullet"/>
      <w:lvlText w:val=""/>
      <w:lvlJc w:val="left"/>
      <w:pPr>
        <w:ind w:left="8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3" w15:restartNumberingAfterBreak="0">
    <w:nsid w:val="6A620E19"/>
    <w:multiLevelType w:val="hybridMultilevel"/>
    <w:tmpl w:val="58A069E8"/>
    <w:lvl w:ilvl="0" w:tplc="722A4F94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56A0"/>
    <w:rsid w:val="00015895"/>
    <w:rsid w:val="000C06D4"/>
    <w:rsid w:val="00187C31"/>
    <w:rsid w:val="002009E3"/>
    <w:rsid w:val="00217ED9"/>
    <w:rsid w:val="00244013"/>
    <w:rsid w:val="00250A0A"/>
    <w:rsid w:val="002B554A"/>
    <w:rsid w:val="00393993"/>
    <w:rsid w:val="003C12A2"/>
    <w:rsid w:val="00446F9E"/>
    <w:rsid w:val="0047116A"/>
    <w:rsid w:val="004A04A3"/>
    <w:rsid w:val="004D6218"/>
    <w:rsid w:val="0055716E"/>
    <w:rsid w:val="00644887"/>
    <w:rsid w:val="006A1F7F"/>
    <w:rsid w:val="008E7371"/>
    <w:rsid w:val="008F6747"/>
    <w:rsid w:val="009951C1"/>
    <w:rsid w:val="00AB44A3"/>
    <w:rsid w:val="00B85555"/>
    <w:rsid w:val="00C50552"/>
    <w:rsid w:val="00C70A3C"/>
    <w:rsid w:val="00D26569"/>
    <w:rsid w:val="00DA295D"/>
    <w:rsid w:val="00FF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CDB73"/>
  <w15:docId w15:val="{DA3A4155-1A7F-4300-BD7D-76A3E55CF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9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0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B3E70C-A5D9-4377-9A1B-2A45B4D6E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9</Pages>
  <Words>1784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6</cp:revision>
  <dcterms:created xsi:type="dcterms:W3CDTF">2020-08-20T05:14:00Z</dcterms:created>
  <dcterms:modified xsi:type="dcterms:W3CDTF">2021-09-01T14:52:00Z</dcterms:modified>
</cp:coreProperties>
</file>